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379E" w14:textId="626BB812" w:rsidR="00352AB9" w:rsidRDefault="00F2247C">
      <w:pPr>
        <w:spacing w:before="75" w:line="366" w:lineRule="exact"/>
        <w:ind w:left="192"/>
        <w:rPr>
          <w:b/>
          <w:sz w:val="32"/>
          <w:lang w:val="sv-SE"/>
        </w:rPr>
      </w:pPr>
      <w:r w:rsidRPr="00F50F0A">
        <w:rPr>
          <w:b/>
          <w:sz w:val="32"/>
          <w:lang w:val="sv-SE"/>
        </w:rPr>
        <w:t>Djurens fysiologi</w:t>
      </w:r>
      <w:r w:rsidR="00E02587">
        <w:rPr>
          <w:b/>
          <w:sz w:val="32"/>
          <w:lang w:val="sv-SE"/>
        </w:rPr>
        <w:t xml:space="preserve"> BI1410</w:t>
      </w:r>
      <w:r w:rsidR="00CB3C46">
        <w:rPr>
          <w:b/>
          <w:sz w:val="32"/>
          <w:lang w:val="sv-SE"/>
        </w:rPr>
        <w:t xml:space="preserve"> (Etologi och Djurskydd)</w:t>
      </w:r>
      <w:r w:rsidR="00A54F7E" w:rsidRPr="00A46781">
        <w:rPr>
          <w:b/>
          <w:sz w:val="32"/>
          <w:lang w:val="sv-SE"/>
        </w:rPr>
        <w:t xml:space="preserve">, 7.5 </w:t>
      </w:r>
      <w:proofErr w:type="spellStart"/>
      <w:r w:rsidR="00A54F7E" w:rsidRPr="00A46781">
        <w:rPr>
          <w:b/>
          <w:sz w:val="32"/>
          <w:lang w:val="sv-SE"/>
        </w:rPr>
        <w:t>hp</w:t>
      </w:r>
      <w:proofErr w:type="spellEnd"/>
    </w:p>
    <w:p w14:paraId="3286BF9E" w14:textId="77777777" w:rsidR="009A583E" w:rsidRPr="00A46781" w:rsidRDefault="009A583E">
      <w:pPr>
        <w:spacing w:before="75" w:line="366" w:lineRule="exact"/>
        <w:ind w:left="192"/>
        <w:rPr>
          <w:b/>
          <w:sz w:val="32"/>
          <w:lang w:val="sv-SE"/>
        </w:rPr>
      </w:pPr>
    </w:p>
    <w:p w14:paraId="4D371461" w14:textId="31604BCE" w:rsidR="00F2247C" w:rsidRPr="003C5B90" w:rsidRDefault="00A54F7E" w:rsidP="003C5B90">
      <w:pPr>
        <w:spacing w:line="274" w:lineRule="exact"/>
        <w:ind w:left="192"/>
        <w:rPr>
          <w:i/>
          <w:sz w:val="24"/>
          <w:lang w:val="sv-SE"/>
        </w:rPr>
      </w:pPr>
      <w:r w:rsidRPr="00A46781">
        <w:rPr>
          <w:sz w:val="24"/>
          <w:lang w:val="sv-SE"/>
        </w:rPr>
        <w:t xml:space="preserve">Obligatoriska moment är markerade med </w:t>
      </w:r>
      <w:r w:rsidRPr="00A46781">
        <w:rPr>
          <w:b/>
          <w:sz w:val="24"/>
          <w:lang w:val="sv-SE"/>
        </w:rPr>
        <w:t xml:space="preserve">fet stil </w:t>
      </w:r>
      <w:r w:rsidRPr="00A46781">
        <w:rPr>
          <w:i/>
          <w:sz w:val="24"/>
          <w:lang w:val="sv-SE"/>
        </w:rPr>
        <w:t>(kursiverat sker utan lärarstöd)</w:t>
      </w:r>
    </w:p>
    <w:p w14:paraId="5528CC9D" w14:textId="30DFA22D" w:rsidR="00E00905" w:rsidRDefault="00FE7541" w:rsidP="00A25DF4">
      <w:pPr>
        <w:pStyle w:val="BodyText"/>
        <w:spacing w:after="6"/>
        <w:ind w:left="192" w:right="3721"/>
        <w:rPr>
          <w:lang w:val="sv-SE"/>
        </w:rPr>
      </w:pPr>
      <w:r>
        <w:rPr>
          <w:lang w:val="sv-SE"/>
        </w:rPr>
        <w:t>F = föreläsning, Ö = övning</w:t>
      </w:r>
    </w:p>
    <w:tbl>
      <w:tblPr>
        <w:tblStyle w:val="TableGrid"/>
        <w:tblW w:w="10217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5"/>
        <w:gridCol w:w="1420"/>
        <w:gridCol w:w="4636"/>
        <w:gridCol w:w="1470"/>
      </w:tblGrid>
      <w:tr w:rsidR="00AB4D24" w:rsidRPr="003E4681" w14:paraId="2D8589A1" w14:textId="77777777" w:rsidTr="00A25DF4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hideMark/>
          </w:tcPr>
          <w:p w14:paraId="795DA168" w14:textId="77777777" w:rsidR="00AB4D24" w:rsidRPr="003E4681" w:rsidRDefault="00AB4D24">
            <w:pPr>
              <w:rPr>
                <w:b/>
                <w:bCs/>
                <w:sz w:val="24"/>
                <w:lang w:val="sv-SE"/>
              </w:rPr>
            </w:pPr>
            <w:r w:rsidRPr="003E4681">
              <w:rPr>
                <w:b/>
                <w:bCs/>
                <w:sz w:val="24"/>
                <w:lang w:val="sv-SE"/>
              </w:rPr>
              <w:t>Dag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1805FD42" w14:textId="77777777" w:rsidR="00AB4D24" w:rsidRPr="003E4681" w:rsidRDefault="00AB4D24">
            <w:pPr>
              <w:rPr>
                <w:b/>
                <w:bCs/>
                <w:sz w:val="24"/>
                <w:lang w:val="sv-SE"/>
              </w:rPr>
            </w:pPr>
            <w:r w:rsidRPr="003E4681">
              <w:rPr>
                <w:b/>
                <w:bCs/>
                <w:sz w:val="24"/>
                <w:lang w:val="sv-SE"/>
              </w:rPr>
              <w:t>Tid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8D184CD" w14:textId="77777777" w:rsidR="00AB4D24" w:rsidRPr="003E4681" w:rsidRDefault="00AB4D24">
            <w:pPr>
              <w:rPr>
                <w:b/>
                <w:bCs/>
                <w:sz w:val="24"/>
                <w:lang w:val="sv-SE"/>
              </w:rPr>
            </w:pPr>
            <w:r w:rsidRPr="003E4681">
              <w:rPr>
                <w:b/>
                <w:bCs/>
                <w:sz w:val="24"/>
                <w:lang w:val="sv-SE"/>
              </w:rPr>
              <w:t>Lokal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58E06C4F" w14:textId="77777777" w:rsidR="00AB4D24" w:rsidRPr="003E4681" w:rsidRDefault="00AB4D24">
            <w:pPr>
              <w:rPr>
                <w:b/>
                <w:bCs/>
                <w:sz w:val="24"/>
                <w:lang w:val="sv-SE"/>
              </w:rPr>
            </w:pPr>
            <w:r w:rsidRPr="003E4681">
              <w:rPr>
                <w:b/>
                <w:bCs/>
                <w:sz w:val="24"/>
                <w:lang w:val="sv-SE"/>
              </w:rPr>
              <w:t>Kursmoment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4A8099D" w14:textId="77777777" w:rsidR="00AB4D24" w:rsidRPr="003E4681" w:rsidRDefault="00AB4D24">
            <w:pPr>
              <w:rPr>
                <w:b/>
                <w:bCs/>
                <w:sz w:val="24"/>
                <w:lang w:val="sv-SE"/>
              </w:rPr>
            </w:pPr>
            <w:r w:rsidRPr="003E4681">
              <w:rPr>
                <w:b/>
                <w:bCs/>
                <w:sz w:val="24"/>
                <w:lang w:val="sv-SE"/>
              </w:rPr>
              <w:t>Lärare</w:t>
            </w:r>
          </w:p>
        </w:tc>
      </w:tr>
      <w:tr w:rsidR="00AB4D24" w:rsidRPr="0017479B" w14:paraId="0EC08ABB" w14:textId="77777777" w:rsidTr="00A25DF4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6FDA4CD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Fre</w:t>
            </w:r>
            <w:proofErr w:type="spellEnd"/>
            <w:r w:rsidRPr="003E4681">
              <w:rPr>
                <w:sz w:val="24"/>
                <w:lang w:val="sv-SE"/>
              </w:rPr>
              <w:t xml:space="preserve"> 1/12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BA838F7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F9E5C87" w14:textId="011371E9" w:rsidR="00AB4D24" w:rsidRPr="003E4681" w:rsidRDefault="009E661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950B089" w14:textId="77777777" w:rsidR="00AB4D24" w:rsidRPr="003E4681" w:rsidRDefault="00AB4D24">
            <w:pPr>
              <w:rPr>
                <w:b/>
                <w:sz w:val="24"/>
                <w:lang w:val="sv-SE"/>
              </w:rPr>
            </w:pPr>
            <w:r w:rsidRPr="003E4681">
              <w:rPr>
                <w:b/>
                <w:sz w:val="24"/>
                <w:lang w:val="sv-SE"/>
              </w:rPr>
              <w:t>Upprop och kursintroduktion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7915D99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EN+ES</w:t>
            </w:r>
          </w:p>
        </w:tc>
      </w:tr>
      <w:tr w:rsidR="00AB4D24" w:rsidRPr="0017479B" w14:paraId="1FEBD70E" w14:textId="77777777" w:rsidTr="00A25DF4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0B96DABD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35523DFB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13.15-17.00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2F209E4D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1165BAD4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6BD1C1A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17479B" w:rsidRPr="0017479B" w14:paraId="1CF72821" w14:textId="77777777" w:rsidTr="0017479B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41CEE05E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3882480C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7912D34A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6240C367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953AA1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</w:tr>
      <w:tr w:rsidR="00AB4D24" w:rsidRPr="003E4681" w14:paraId="1212A8AD" w14:textId="77777777" w:rsidTr="00A25DF4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</w:tcBorders>
            <w:noWrap/>
            <w:hideMark/>
          </w:tcPr>
          <w:p w14:paraId="35A6041C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Mån 4/12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3CF87FB6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09.15-11.00</w:t>
            </w:r>
          </w:p>
        </w:tc>
        <w:tc>
          <w:tcPr>
            <w:tcW w:w="1420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24484548" w14:textId="7D740725" w:rsidR="00AB4D24" w:rsidRPr="003E4681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Lennart Kennes sal</w:t>
            </w:r>
          </w:p>
        </w:tc>
        <w:tc>
          <w:tcPr>
            <w:tcW w:w="4636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03969EAC" w14:textId="36ABAA16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 xml:space="preserve">F: Epitel och nervvävnad </w:t>
            </w:r>
            <w:r w:rsidR="005C44A2"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="005C44A2" w:rsidRPr="00487DF4">
              <w:rPr>
                <w:sz w:val="20"/>
                <w:lang w:val="sv-SE"/>
              </w:rPr>
              <w:t>Samläses</w:t>
            </w:r>
            <w:proofErr w:type="spellEnd"/>
            <w:r w:rsidR="005C44A2"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4451D2D9" w14:textId="74F51819" w:rsidR="00AB4D24" w:rsidRPr="003E4681" w:rsidRDefault="00AB4D24" w:rsidP="00AD46D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SW</w:t>
            </w:r>
          </w:p>
        </w:tc>
      </w:tr>
      <w:tr w:rsidR="00AB4D24" w:rsidRPr="003E4681" w14:paraId="4F115D75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0DDA027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0155F7ED" w14:textId="266DB7A5" w:rsidR="00AB4D24" w:rsidRPr="003E4681" w:rsidRDefault="00AB4D24" w:rsidP="00E46B3B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12.15-1</w:t>
            </w:r>
            <w:r w:rsidR="00E46B3B">
              <w:rPr>
                <w:sz w:val="24"/>
                <w:lang w:val="sv-SE"/>
              </w:rPr>
              <w:t>4</w:t>
            </w:r>
            <w:r w:rsidRPr="003E4681">
              <w:rPr>
                <w:sz w:val="24"/>
                <w:lang w:val="sv-SE"/>
              </w:rPr>
              <w:t>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5A14E708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Asis</w:t>
            </w:r>
            <w:proofErr w:type="spellEnd"/>
            <w:r w:rsidRPr="003E4681">
              <w:rPr>
                <w:sz w:val="24"/>
                <w:lang w:val="sv-SE"/>
              </w:rPr>
              <w:t xml:space="preserve"> torra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6EF016FD" w14:textId="2254CC45" w:rsidR="00AB4D24" w:rsidRPr="003E4681" w:rsidRDefault="00AB4D24">
            <w:pPr>
              <w:rPr>
                <w:b/>
                <w:sz w:val="24"/>
                <w:lang w:val="sv-SE"/>
              </w:rPr>
            </w:pPr>
            <w:r w:rsidRPr="003E4681">
              <w:rPr>
                <w:b/>
                <w:sz w:val="24"/>
                <w:lang w:val="sv-SE"/>
              </w:rPr>
              <w:t>Fallstart basg</w:t>
            </w:r>
            <w:r w:rsidR="00E46B3B">
              <w:rPr>
                <w:b/>
                <w:sz w:val="24"/>
                <w:lang w:val="sv-SE"/>
              </w:rPr>
              <w:t xml:space="preserve">rupp stress och välfärd, </w:t>
            </w:r>
            <w:proofErr w:type="spellStart"/>
            <w:r w:rsidR="00E46B3B">
              <w:rPr>
                <w:b/>
                <w:sz w:val="24"/>
                <w:lang w:val="sv-SE"/>
              </w:rPr>
              <w:t>grp</w:t>
            </w:r>
            <w:proofErr w:type="spellEnd"/>
            <w:r w:rsidR="00E46B3B">
              <w:rPr>
                <w:b/>
                <w:sz w:val="24"/>
                <w:lang w:val="sv-SE"/>
              </w:rPr>
              <w:t xml:space="preserve"> 1-5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BAEE199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7CBA3052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48661E40" w14:textId="77777777" w:rsidR="00AB4D24" w:rsidRPr="00A379A0" w:rsidRDefault="00AB4D24">
            <w:pPr>
              <w:rPr>
                <w:sz w:val="24"/>
                <w:lang w:val="sv-SE"/>
              </w:rPr>
            </w:pPr>
            <w:proofErr w:type="spellStart"/>
            <w:r w:rsidRPr="00A379A0">
              <w:rPr>
                <w:sz w:val="24"/>
                <w:lang w:val="sv-SE"/>
              </w:rPr>
              <w:t>Tis</w:t>
            </w:r>
            <w:proofErr w:type="spellEnd"/>
            <w:r w:rsidRPr="00A379A0">
              <w:rPr>
                <w:sz w:val="24"/>
                <w:lang w:val="sv-SE"/>
              </w:rPr>
              <w:t xml:space="preserve"> 5/12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10A3657A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6778C632" w14:textId="38DFF4A1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Lennart Kennes sal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1F5853F1" w14:textId="4EBB9492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F: Centrala nervsystemet</w:t>
            </w:r>
            <w:r w:rsidR="00154BBF">
              <w:rPr>
                <w:sz w:val="24"/>
                <w:lang w:val="sv-SE"/>
              </w:rPr>
              <w:t xml:space="preserve"> </w:t>
            </w:r>
            <w:r w:rsidR="00154BBF" w:rsidRPr="00487DF4">
              <w:rPr>
                <w:sz w:val="20"/>
                <w:lang w:val="sv-SE"/>
              </w:rPr>
              <w:t xml:space="preserve">– </w:t>
            </w:r>
            <w:proofErr w:type="spellStart"/>
            <w:r w:rsidR="00154BBF" w:rsidRPr="00487DF4">
              <w:rPr>
                <w:sz w:val="20"/>
                <w:lang w:val="sv-SE"/>
              </w:rPr>
              <w:t>Samläses</w:t>
            </w:r>
            <w:proofErr w:type="spellEnd"/>
            <w:r w:rsidR="00154BBF" w:rsidRPr="00487DF4">
              <w:rPr>
                <w:sz w:val="20"/>
                <w:lang w:val="sv-SE"/>
              </w:rPr>
              <w:t xml:space="preserve"> med BI14</w:t>
            </w:r>
            <w:r w:rsidR="00A379A0" w:rsidRPr="00487DF4">
              <w:rPr>
                <w:sz w:val="20"/>
                <w:lang w:val="sv-SE"/>
              </w:rPr>
              <w:t>20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A990DFC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55B94830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0DDCA756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650C574C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13.15-15.30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257DDC46" w14:textId="32C0A618" w:rsidR="00AB4D24" w:rsidRPr="00A379A0" w:rsidRDefault="003E4681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Getstallet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68781EDA" w14:textId="77777777" w:rsidR="00AB4D24" w:rsidRPr="00A379A0" w:rsidRDefault="00AB4D24">
            <w:pPr>
              <w:rPr>
                <w:b/>
                <w:sz w:val="24"/>
                <w:lang w:val="sv-SE"/>
              </w:rPr>
            </w:pPr>
            <w:r w:rsidRPr="00A379A0">
              <w:rPr>
                <w:b/>
                <w:sz w:val="24"/>
                <w:lang w:val="sv-SE"/>
              </w:rPr>
              <w:t xml:space="preserve">Ö: Getövning </w:t>
            </w:r>
            <w:proofErr w:type="spellStart"/>
            <w:r w:rsidRPr="00A379A0">
              <w:rPr>
                <w:b/>
                <w:sz w:val="24"/>
                <w:lang w:val="sv-SE"/>
              </w:rPr>
              <w:t>grp</w:t>
            </w:r>
            <w:proofErr w:type="spellEnd"/>
            <w:r w:rsidRPr="00A379A0">
              <w:rPr>
                <w:b/>
                <w:sz w:val="24"/>
                <w:lang w:val="sv-SE"/>
              </w:rPr>
              <w:t xml:space="preserve"> 1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447E9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ÅE/MC</w:t>
            </w:r>
          </w:p>
        </w:tc>
      </w:tr>
      <w:tr w:rsidR="00AB4D24" w:rsidRPr="003E4681" w14:paraId="18100914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013316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Ons 6/12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3B5B1FB3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31DBE35B" w14:textId="4F4E5F2A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S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5BADDEEB" w14:textId="3D6A5582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F:</w:t>
            </w:r>
            <w:r w:rsidR="00FD2F26" w:rsidRPr="00A379A0">
              <w:rPr>
                <w:sz w:val="24"/>
                <w:lang w:val="sv-SE"/>
              </w:rPr>
              <w:t xml:space="preserve"> </w:t>
            </w:r>
            <w:r w:rsidRPr="00A379A0">
              <w:rPr>
                <w:sz w:val="24"/>
                <w:lang w:val="sv-SE"/>
              </w:rPr>
              <w:t xml:space="preserve">Autonoma nervsystemet och endokrinologi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84DB470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5B98C08D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A38F652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364E682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13.15-17.00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78FE7B21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55C68E75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D5406E1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5FA10977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0E1FC0C2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Tors 7/12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73329CA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77B0AC20" w14:textId="4CDC811F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4FC83266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Endokrinologi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4246C0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4F95C37F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3FF512A4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37D8F372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13.15-17.00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19003C66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3919E2AE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11A0DF2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7E61E965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</w:tcBorders>
            <w:noWrap/>
            <w:hideMark/>
          </w:tcPr>
          <w:p w14:paraId="3F79BD06" w14:textId="77777777" w:rsidR="00AB4D24" w:rsidRPr="00A379A0" w:rsidRDefault="00AB4D24">
            <w:pPr>
              <w:rPr>
                <w:sz w:val="24"/>
                <w:lang w:val="sv-SE"/>
              </w:rPr>
            </w:pPr>
            <w:proofErr w:type="spellStart"/>
            <w:r w:rsidRPr="00A379A0">
              <w:rPr>
                <w:sz w:val="24"/>
                <w:lang w:val="sv-SE"/>
              </w:rPr>
              <w:t>Fre</w:t>
            </w:r>
            <w:proofErr w:type="spellEnd"/>
            <w:r w:rsidRPr="00A379A0">
              <w:rPr>
                <w:sz w:val="24"/>
                <w:lang w:val="sv-SE"/>
              </w:rPr>
              <w:t xml:space="preserve"> 8/12</w:t>
            </w:r>
          </w:p>
        </w:tc>
        <w:tc>
          <w:tcPr>
            <w:tcW w:w="1415" w:type="dxa"/>
            <w:tcBorders>
              <w:top w:val="nil"/>
            </w:tcBorders>
            <w:noWrap/>
            <w:hideMark/>
          </w:tcPr>
          <w:p w14:paraId="3C555982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09.15-11.00</w:t>
            </w:r>
          </w:p>
        </w:tc>
        <w:tc>
          <w:tcPr>
            <w:tcW w:w="1420" w:type="dxa"/>
            <w:tcBorders>
              <w:top w:val="nil"/>
            </w:tcBorders>
            <w:noWrap/>
          </w:tcPr>
          <w:p w14:paraId="3157B143" w14:textId="57811F27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N</w:t>
            </w:r>
          </w:p>
        </w:tc>
        <w:tc>
          <w:tcPr>
            <w:tcW w:w="4636" w:type="dxa"/>
            <w:tcBorders>
              <w:top w:val="nil"/>
            </w:tcBorders>
            <w:noWrap/>
            <w:hideMark/>
          </w:tcPr>
          <w:p w14:paraId="0C381370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Cirkulation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noWrap/>
            <w:hideMark/>
          </w:tcPr>
          <w:p w14:paraId="5E4E56B9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KH</w:t>
            </w:r>
          </w:p>
        </w:tc>
      </w:tr>
      <w:tr w:rsidR="00AB4D24" w:rsidRPr="003E4681" w14:paraId="4CFBCFC4" w14:textId="77777777" w:rsidTr="003E4681">
        <w:trPr>
          <w:trHeight w:val="56"/>
        </w:trPr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0D43C101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noWrap/>
            <w:hideMark/>
          </w:tcPr>
          <w:p w14:paraId="7B4FF9D5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11.15-12.00</w:t>
            </w:r>
          </w:p>
        </w:tc>
        <w:tc>
          <w:tcPr>
            <w:tcW w:w="1420" w:type="dxa"/>
            <w:noWrap/>
          </w:tcPr>
          <w:p w14:paraId="4630629B" w14:textId="1806818D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N</w:t>
            </w:r>
          </w:p>
        </w:tc>
        <w:tc>
          <w:tcPr>
            <w:tcW w:w="4636" w:type="dxa"/>
            <w:noWrap/>
            <w:hideMark/>
          </w:tcPr>
          <w:p w14:paraId="4943A275" w14:textId="7B992696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Ö:</w:t>
            </w:r>
            <w:r w:rsidR="00FD2F26" w:rsidRPr="00A379A0">
              <w:rPr>
                <w:sz w:val="24"/>
                <w:lang w:val="sv-SE"/>
              </w:rPr>
              <w:t xml:space="preserve"> </w:t>
            </w:r>
            <w:r w:rsidRPr="00A379A0">
              <w:rPr>
                <w:sz w:val="24"/>
                <w:lang w:val="sv-SE"/>
              </w:rPr>
              <w:t xml:space="preserve">Hjärtmodell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noWrap/>
            <w:hideMark/>
          </w:tcPr>
          <w:p w14:paraId="42BC4DA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KH</w:t>
            </w:r>
          </w:p>
        </w:tc>
      </w:tr>
      <w:tr w:rsidR="00AB4D24" w:rsidRPr="003E4681" w14:paraId="6C71A210" w14:textId="77777777" w:rsidTr="00A25DF4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noWrap/>
            <w:hideMark/>
          </w:tcPr>
          <w:p w14:paraId="735E72B5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  <w:hideMark/>
          </w:tcPr>
          <w:p w14:paraId="09638829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13.15-15.30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hideMark/>
          </w:tcPr>
          <w:p w14:paraId="4A6B50DB" w14:textId="794D150F" w:rsidR="00AB4D24" w:rsidRPr="00A379A0" w:rsidRDefault="003E4681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Getstallet</w:t>
            </w:r>
          </w:p>
        </w:tc>
        <w:tc>
          <w:tcPr>
            <w:tcW w:w="4636" w:type="dxa"/>
            <w:tcBorders>
              <w:bottom w:val="single" w:sz="12" w:space="0" w:color="auto"/>
            </w:tcBorders>
            <w:noWrap/>
            <w:hideMark/>
          </w:tcPr>
          <w:p w14:paraId="1209B1BC" w14:textId="77777777" w:rsidR="00AB4D24" w:rsidRPr="00A379A0" w:rsidRDefault="00AB4D24">
            <w:pPr>
              <w:rPr>
                <w:b/>
                <w:sz w:val="24"/>
                <w:lang w:val="sv-SE"/>
              </w:rPr>
            </w:pPr>
            <w:r w:rsidRPr="00A379A0">
              <w:rPr>
                <w:b/>
                <w:sz w:val="24"/>
                <w:lang w:val="sv-SE"/>
              </w:rPr>
              <w:t xml:space="preserve">Ö: Getövning </w:t>
            </w:r>
            <w:proofErr w:type="spellStart"/>
            <w:r w:rsidRPr="00A379A0">
              <w:rPr>
                <w:b/>
                <w:sz w:val="24"/>
                <w:lang w:val="sv-SE"/>
              </w:rPr>
              <w:t>grp</w:t>
            </w:r>
            <w:proofErr w:type="spellEnd"/>
            <w:r w:rsidRPr="00A379A0">
              <w:rPr>
                <w:b/>
                <w:sz w:val="24"/>
                <w:lang w:val="sv-SE"/>
              </w:rPr>
              <w:t xml:space="preserve"> 2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8F43A6A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ÅE/MC</w:t>
            </w:r>
          </w:p>
        </w:tc>
      </w:tr>
      <w:tr w:rsidR="0017479B" w:rsidRPr="003E4681" w14:paraId="37E092B0" w14:textId="77777777" w:rsidTr="00A25DF4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14:paraId="7871C3A5" w14:textId="77777777" w:rsidR="0017479B" w:rsidRPr="00A379A0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</w:tcPr>
          <w:p w14:paraId="3F6B83A8" w14:textId="77777777" w:rsidR="0017479B" w:rsidRPr="00A379A0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</w:tcPr>
          <w:p w14:paraId="1AA6A178" w14:textId="77777777" w:rsidR="0017479B" w:rsidRPr="00A379A0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bottom w:val="single" w:sz="12" w:space="0" w:color="auto"/>
            </w:tcBorders>
            <w:noWrap/>
          </w:tcPr>
          <w:p w14:paraId="058D3F7B" w14:textId="77777777" w:rsidR="0017479B" w:rsidRPr="00A379A0" w:rsidRDefault="0017479B">
            <w:pPr>
              <w:rPr>
                <w:b/>
                <w:sz w:val="24"/>
                <w:lang w:val="sv-SE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14:paraId="16C8FEB8" w14:textId="77777777" w:rsidR="0017479B" w:rsidRPr="00A379A0" w:rsidRDefault="0017479B">
            <w:pPr>
              <w:rPr>
                <w:sz w:val="24"/>
                <w:lang w:val="sv-SE"/>
              </w:rPr>
            </w:pPr>
          </w:p>
        </w:tc>
      </w:tr>
      <w:tr w:rsidR="00AB4D24" w:rsidRPr="003E4681" w14:paraId="3C919AE5" w14:textId="77777777" w:rsidTr="003E4681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E632A6F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Mån 11/12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1D5FD073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</w:tcPr>
          <w:p w14:paraId="7FCC835F" w14:textId="1A32DFD9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63D8CB2C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Respiration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EF733F9" w14:textId="1ABAA856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SW</w:t>
            </w:r>
          </w:p>
        </w:tc>
      </w:tr>
      <w:tr w:rsidR="00AB4D24" w:rsidRPr="003E4681" w14:paraId="4FA11460" w14:textId="77777777" w:rsidTr="003E4681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38F008F3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DBE5F1" w:themeFill="accent1" w:themeFillTint="33"/>
            <w:noWrap/>
            <w:hideMark/>
          </w:tcPr>
          <w:p w14:paraId="6B94303C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13.15-14.00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DBE5F1" w:themeFill="accent1" w:themeFillTint="33"/>
            <w:noWrap/>
          </w:tcPr>
          <w:p w14:paraId="2F0B6575" w14:textId="2EFBAAFB" w:rsidR="00AB4D24" w:rsidRPr="003E4681" w:rsidRDefault="003B5E93" w:rsidP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V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DBE5F1" w:themeFill="accent1" w:themeFillTint="33"/>
            <w:noWrap/>
            <w:hideMark/>
          </w:tcPr>
          <w:p w14:paraId="6340167D" w14:textId="57772948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 xml:space="preserve">F: Minne, inlärning, sömn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HV</w:t>
            </w:r>
            <w:r w:rsidR="002010C6">
              <w:rPr>
                <w:sz w:val="20"/>
                <w:lang w:val="sv-SE"/>
              </w:rPr>
              <w:t>0</w:t>
            </w:r>
            <w:r w:rsidRPr="00487DF4">
              <w:rPr>
                <w:sz w:val="20"/>
                <w:lang w:val="sv-SE"/>
              </w:rPr>
              <w:t>204</w:t>
            </w:r>
          </w:p>
        </w:tc>
        <w:tc>
          <w:tcPr>
            <w:tcW w:w="147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CABA336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4DCB327B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19784D5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5CCFD70A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14.15-15.00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2C79779F" w14:textId="7D6063AC" w:rsidR="00AB4D24" w:rsidRPr="003E4681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V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4AEED232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 xml:space="preserve">F: Beteendefysiologi 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702B449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ES</w:t>
            </w:r>
          </w:p>
        </w:tc>
      </w:tr>
      <w:tr w:rsidR="00AB4D24" w:rsidRPr="006B63C9" w14:paraId="1FDD019E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75C69FC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Tis</w:t>
            </w:r>
            <w:proofErr w:type="spellEnd"/>
            <w:r w:rsidRPr="003E4681">
              <w:rPr>
                <w:sz w:val="24"/>
                <w:lang w:val="sv-SE"/>
              </w:rPr>
              <w:t xml:space="preserve"> 12/12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7F5A9F17" w14:textId="37F44255" w:rsidR="00AB4D24" w:rsidRPr="003E4681" w:rsidRDefault="0024595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08.15-16</w:t>
            </w:r>
            <w:r w:rsidR="00AB4D24" w:rsidRPr="003E4681">
              <w:rPr>
                <w:sz w:val="24"/>
                <w:lang w:val="sv-SE"/>
              </w:rPr>
              <w:t>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52963E8C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68EA712D" w14:textId="501159FF" w:rsidR="00AB4D24" w:rsidRPr="00390C1C" w:rsidRDefault="00AB4D24" w:rsidP="006B63C9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  <w:r w:rsidR="006B63C9" w:rsidRPr="00390C1C">
              <w:rPr>
                <w:i/>
                <w:sz w:val="24"/>
                <w:lang w:val="sv-SE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504AFE8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1E1EBF6A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618C5C12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Ons 13/12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60B4F814" w14:textId="22B217ED" w:rsidR="00AB4D24" w:rsidRPr="003E4681" w:rsidRDefault="008A0737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09.15-12</w:t>
            </w:r>
            <w:r w:rsidR="00AB4D24" w:rsidRPr="003E4681">
              <w:rPr>
                <w:sz w:val="24"/>
                <w:lang w:val="sv-SE"/>
              </w:rPr>
              <w:t>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199DF36E" w14:textId="5673E7D9" w:rsidR="00AB4D24" w:rsidRPr="003E4681" w:rsidRDefault="00477AB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V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5B908678" w14:textId="090FE3FE" w:rsidR="00AB4D24" w:rsidRPr="003E4681" w:rsidRDefault="008A0737">
            <w:pPr>
              <w:rPr>
                <w:sz w:val="24"/>
                <w:lang w:val="sv-SE"/>
              </w:rPr>
            </w:pPr>
            <w:r w:rsidRPr="008A0737">
              <w:rPr>
                <w:sz w:val="24"/>
                <w:lang w:val="sv-SE"/>
              </w:rPr>
              <w:t>Fiskars fysiologi och beteende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2839CAF" w14:textId="5E10153A" w:rsidR="00AB4D24" w:rsidRPr="003E4681" w:rsidRDefault="008A0737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</w:t>
            </w:r>
            <w:r w:rsidR="008002D3">
              <w:rPr>
                <w:sz w:val="24"/>
                <w:lang w:val="sv-SE"/>
              </w:rPr>
              <w:t>v</w:t>
            </w:r>
            <w:r>
              <w:rPr>
                <w:sz w:val="24"/>
                <w:lang w:val="sv-SE"/>
              </w:rPr>
              <w:t>W</w:t>
            </w:r>
            <w:proofErr w:type="spellEnd"/>
          </w:p>
        </w:tc>
      </w:tr>
      <w:tr w:rsidR="00AB4D24" w:rsidRPr="003E4681" w14:paraId="026BD99A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CA2172F" w14:textId="77777777" w:rsidR="00AB4D24" w:rsidRPr="006B63C9" w:rsidRDefault="00AB4D24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>Tors 14/12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1160191B" w14:textId="10A219B2" w:rsidR="00AB4D24" w:rsidRPr="006B63C9" w:rsidRDefault="006B63C9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>0</w:t>
            </w:r>
            <w:r w:rsidR="00154BBF">
              <w:rPr>
                <w:sz w:val="24"/>
                <w:lang w:val="sv-SE"/>
              </w:rPr>
              <w:t>9</w:t>
            </w:r>
            <w:r w:rsidR="00AB4D24" w:rsidRPr="006B63C9">
              <w:rPr>
                <w:sz w:val="24"/>
                <w:lang w:val="sv-SE"/>
              </w:rPr>
              <w:t>.15-12.00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2EAFC8AC" w14:textId="68D38E54" w:rsidR="00AB4D24" w:rsidRPr="006B63C9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Loftets hörsal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28B23A3D" w14:textId="3A66AA63" w:rsidR="00AB4D24" w:rsidRPr="00154BBF" w:rsidRDefault="00154BBF" w:rsidP="006B63C9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 xml:space="preserve">F: Stress, välfärd och smärtfysiologi </w:t>
            </w:r>
            <w:r w:rsidRPr="00487DF4">
              <w:rPr>
                <w:sz w:val="20"/>
                <w:szCs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szCs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szCs w:val="20"/>
                <w:lang w:val="sv-SE"/>
              </w:rPr>
              <w:t xml:space="preserve"> med HV0204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8710223" w14:textId="0642D3AE" w:rsidR="00AB4D24" w:rsidRPr="006B63C9" w:rsidRDefault="00154BB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3556B4E2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E879719" w14:textId="77777777" w:rsidR="00AB4D24" w:rsidRPr="006B63C9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32BC9618" w14:textId="77777777" w:rsidR="00AB4D24" w:rsidRPr="006B63C9" w:rsidRDefault="00AB4D24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>13.15-15.00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07D6D271" w14:textId="1F00080C" w:rsidR="00AB4D24" w:rsidRPr="006B63C9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V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5753E39C" w14:textId="4526091B" w:rsidR="00AB4D24" w:rsidRPr="006B63C9" w:rsidRDefault="00AB4D24" w:rsidP="008C6D48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>F: Sinnesfysiologi (ej smärta)</w:t>
            </w:r>
            <w:r w:rsidR="00DA5737">
              <w:rPr>
                <w:sz w:val="24"/>
                <w:lang w:val="sv-SE"/>
              </w:rPr>
              <w:t xml:space="preserve"> </w:t>
            </w:r>
            <w:r w:rsidR="00DA5737"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="00DA5737" w:rsidRPr="00487DF4">
              <w:rPr>
                <w:sz w:val="20"/>
                <w:lang w:val="sv-SE"/>
              </w:rPr>
              <w:t>Samläses</w:t>
            </w:r>
            <w:proofErr w:type="spellEnd"/>
            <w:r w:rsidR="00DA5737" w:rsidRPr="00487DF4">
              <w:rPr>
                <w:sz w:val="20"/>
                <w:lang w:val="sv-SE"/>
              </w:rPr>
              <w:t xml:space="preserve"> med </w:t>
            </w:r>
            <w:r w:rsidR="008C6D48" w:rsidRPr="00487DF4">
              <w:rPr>
                <w:sz w:val="20"/>
                <w:lang w:val="sv-SE"/>
              </w:rPr>
              <w:t>HV0204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84FB81B" w14:textId="5097792A" w:rsidR="00AB4D24" w:rsidRPr="006B63C9" w:rsidRDefault="008002D3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SvW</w:t>
            </w:r>
            <w:proofErr w:type="spellEnd"/>
          </w:p>
        </w:tc>
      </w:tr>
      <w:tr w:rsidR="00AB4D24" w:rsidRPr="003E4681" w14:paraId="6A249B62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A660A1B" w14:textId="77777777" w:rsidR="00AB4D24" w:rsidRPr="006B63C9" w:rsidRDefault="00AB4D24">
            <w:pPr>
              <w:rPr>
                <w:sz w:val="24"/>
                <w:lang w:val="sv-SE"/>
              </w:rPr>
            </w:pPr>
            <w:proofErr w:type="spellStart"/>
            <w:r w:rsidRPr="006B63C9">
              <w:rPr>
                <w:sz w:val="24"/>
                <w:lang w:val="sv-SE"/>
              </w:rPr>
              <w:t>Fre</w:t>
            </w:r>
            <w:proofErr w:type="spellEnd"/>
            <w:r w:rsidRPr="006B63C9">
              <w:rPr>
                <w:sz w:val="24"/>
                <w:lang w:val="sv-SE"/>
              </w:rPr>
              <w:t xml:space="preserve"> 15/12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DBE5F1" w:themeFill="accent1" w:themeFillTint="33"/>
            <w:noWrap/>
            <w:hideMark/>
          </w:tcPr>
          <w:p w14:paraId="179E9D01" w14:textId="02C6F7EE" w:rsidR="00AB4D24" w:rsidRPr="006B63C9" w:rsidRDefault="00154BBF" w:rsidP="00154BB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  <w:r w:rsidR="00AB4D24" w:rsidRPr="006B63C9">
              <w:rPr>
                <w:sz w:val="24"/>
                <w:lang w:val="sv-SE"/>
              </w:rPr>
              <w:t>.15-12.00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DBE5F1" w:themeFill="accent1" w:themeFillTint="33"/>
            <w:noWrap/>
          </w:tcPr>
          <w:p w14:paraId="3AF9F81F" w14:textId="4C8C3825" w:rsidR="00AB4D24" w:rsidRPr="006B63C9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Sal K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DBE5F1" w:themeFill="accent1" w:themeFillTint="33"/>
            <w:noWrap/>
            <w:hideMark/>
          </w:tcPr>
          <w:p w14:paraId="22B07F0D" w14:textId="14B3378C" w:rsidR="00AB4D24" w:rsidRPr="00154BBF" w:rsidRDefault="00154BBF" w:rsidP="006B63C9">
            <w:pPr>
              <w:rPr>
                <w:sz w:val="24"/>
                <w:lang w:val="sv-SE"/>
              </w:rPr>
            </w:pPr>
            <w:r w:rsidRPr="006B63C9">
              <w:rPr>
                <w:sz w:val="24"/>
                <w:lang w:val="sv-SE"/>
              </w:rPr>
              <w:t xml:space="preserve">F: Digestion kött- och allätare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806DBA1" w14:textId="76881D1E" w:rsidR="00AB4D24" w:rsidRPr="006B63C9" w:rsidRDefault="00154BB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LH</w:t>
            </w:r>
          </w:p>
        </w:tc>
      </w:tr>
      <w:tr w:rsidR="00AB4D24" w:rsidRPr="003E4681" w14:paraId="602596BF" w14:textId="77777777" w:rsidTr="003E4681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1969EE06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0FDD137B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13.15-15.00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</w:tcPr>
          <w:p w14:paraId="2F410B1C" w14:textId="7157AC1D" w:rsidR="00AB4D24" w:rsidRPr="003E4681" w:rsidRDefault="00921EA9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Inspelad föreläsning</w:t>
            </w:r>
            <w:r w:rsidR="006F6BA8">
              <w:rPr>
                <w:sz w:val="24"/>
                <w:lang w:val="sv-SE"/>
              </w:rPr>
              <w:t xml:space="preserve"> </w:t>
            </w:r>
            <w:r>
              <w:rPr>
                <w:sz w:val="24"/>
                <w:lang w:val="sv-SE"/>
              </w:rPr>
              <w:t>(</w:t>
            </w:r>
            <w:r w:rsidR="006F6BA8">
              <w:rPr>
                <w:sz w:val="24"/>
                <w:lang w:val="sv-SE"/>
              </w:rPr>
              <w:t>Canvas</w:t>
            </w:r>
            <w:r>
              <w:rPr>
                <w:sz w:val="24"/>
                <w:lang w:val="sv-SE"/>
              </w:rPr>
              <w:t>)</w:t>
            </w:r>
          </w:p>
        </w:tc>
        <w:tc>
          <w:tcPr>
            <w:tcW w:w="463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hideMark/>
          </w:tcPr>
          <w:p w14:paraId="6D53F834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F: Växtätardigestion (små och stora växtätare)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65C439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SR</w:t>
            </w:r>
          </w:p>
        </w:tc>
      </w:tr>
      <w:tr w:rsidR="0017479B" w:rsidRPr="003E4681" w14:paraId="4729512C" w14:textId="77777777" w:rsidTr="0017479B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F412962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1DD6898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60280CF" w14:textId="77777777" w:rsidR="0017479B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9146D20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AB3BFD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</w:tr>
      <w:tr w:rsidR="00AB4D24" w:rsidRPr="003E4681" w14:paraId="623AAA35" w14:textId="77777777" w:rsidTr="003E4681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14:paraId="1D1507A3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Mån 18/12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noWrap/>
            <w:hideMark/>
          </w:tcPr>
          <w:p w14:paraId="4AD2C16B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08.15-10.00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noWrap/>
          </w:tcPr>
          <w:p w14:paraId="12531179" w14:textId="6DC9F7B8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single" w:sz="12" w:space="0" w:color="auto"/>
            </w:tcBorders>
            <w:noWrap/>
            <w:hideMark/>
          </w:tcPr>
          <w:p w14:paraId="17D1FC24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Reproduktion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14:paraId="6DC2B8DB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AW</w:t>
            </w:r>
          </w:p>
        </w:tc>
      </w:tr>
      <w:tr w:rsidR="00AB4D24" w:rsidRPr="003E4681" w14:paraId="2EADD033" w14:textId="77777777" w:rsidTr="003E4681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7FA0AECF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nil"/>
            </w:tcBorders>
            <w:noWrap/>
            <w:hideMark/>
          </w:tcPr>
          <w:p w14:paraId="525F2931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10.15-12.15</w:t>
            </w:r>
          </w:p>
        </w:tc>
        <w:tc>
          <w:tcPr>
            <w:tcW w:w="1420" w:type="dxa"/>
            <w:tcBorders>
              <w:bottom w:val="nil"/>
            </w:tcBorders>
            <w:noWrap/>
          </w:tcPr>
          <w:p w14:paraId="27BC2F85" w14:textId="280CB3BC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bottom w:val="nil"/>
            </w:tcBorders>
            <w:noWrap/>
            <w:hideMark/>
          </w:tcPr>
          <w:p w14:paraId="7977B850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Njurarnas struktur och fysiologi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00E6BB58" w14:textId="1572508B" w:rsidR="00AB4D24" w:rsidRPr="00A379A0" w:rsidRDefault="00076B67" w:rsidP="00050C5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PP</w:t>
            </w:r>
          </w:p>
        </w:tc>
      </w:tr>
      <w:tr w:rsidR="00AB4D24" w:rsidRPr="003E4681" w14:paraId="71AEDBDB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D18F4F7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217A952A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13.15-15.30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14:paraId="76B93DED" w14:textId="35C8DB60" w:rsidR="00AB4D24" w:rsidRPr="00A379A0" w:rsidRDefault="003E4681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Getstallet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3B89ACDA" w14:textId="5A83141D" w:rsidR="00AB4D24" w:rsidRPr="00A379A0" w:rsidRDefault="0024595E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 xml:space="preserve">Ö: Getövning </w:t>
            </w:r>
            <w:proofErr w:type="spellStart"/>
            <w:r>
              <w:rPr>
                <w:b/>
                <w:sz w:val="24"/>
                <w:lang w:val="sv-SE"/>
              </w:rPr>
              <w:t>grp</w:t>
            </w:r>
            <w:proofErr w:type="spellEnd"/>
            <w:r>
              <w:rPr>
                <w:b/>
                <w:sz w:val="24"/>
                <w:lang w:val="sv-SE"/>
              </w:rPr>
              <w:t xml:space="preserve"> 3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BB8F57F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ÅE/MC</w:t>
            </w:r>
          </w:p>
        </w:tc>
      </w:tr>
      <w:tr w:rsidR="00AB4D24" w:rsidRPr="003E4681" w14:paraId="5C21DB5B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C354EC7" w14:textId="77777777" w:rsidR="00AB4D24" w:rsidRPr="00A379A0" w:rsidRDefault="00AB4D24">
            <w:pPr>
              <w:rPr>
                <w:sz w:val="24"/>
                <w:lang w:val="sv-SE"/>
              </w:rPr>
            </w:pPr>
            <w:proofErr w:type="spellStart"/>
            <w:r w:rsidRPr="00A379A0">
              <w:rPr>
                <w:sz w:val="24"/>
                <w:lang w:val="sv-SE"/>
              </w:rPr>
              <w:t>Tis</w:t>
            </w:r>
            <w:proofErr w:type="spellEnd"/>
            <w:r w:rsidRPr="00A379A0">
              <w:rPr>
                <w:sz w:val="24"/>
                <w:lang w:val="sv-SE"/>
              </w:rPr>
              <w:t xml:space="preserve"> 19/12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DBE5F1" w:themeFill="accent1" w:themeFillTint="33"/>
            <w:noWrap/>
            <w:hideMark/>
          </w:tcPr>
          <w:p w14:paraId="041C09A1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08.15-10.00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DBE5F1" w:themeFill="accent1" w:themeFillTint="33"/>
            <w:noWrap/>
          </w:tcPr>
          <w:p w14:paraId="42AA1717" w14:textId="05C3FD2D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DBE5F1" w:themeFill="accent1" w:themeFillTint="33"/>
            <w:noWrap/>
            <w:hideMark/>
          </w:tcPr>
          <w:p w14:paraId="1244B0A3" w14:textId="65CF85AD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Vätskebalans </w:t>
            </w:r>
            <w:r w:rsidRPr="00487DF4">
              <w:rPr>
                <w:sz w:val="20"/>
                <w:lang w:val="sv-SE"/>
              </w:rPr>
              <w:t xml:space="preserve">- </w:t>
            </w:r>
            <w:proofErr w:type="spellStart"/>
            <w:r w:rsidRPr="00487DF4">
              <w:rPr>
                <w:sz w:val="20"/>
                <w:lang w:val="sv-SE"/>
              </w:rPr>
              <w:t>Samläses</w:t>
            </w:r>
            <w:proofErr w:type="spellEnd"/>
            <w:r w:rsidRPr="00487DF4">
              <w:rPr>
                <w:sz w:val="20"/>
                <w:lang w:val="sv-SE"/>
              </w:rPr>
              <w:t xml:space="preserve"> med BI1420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0392A8A" w14:textId="6FEC0EAD" w:rsidR="00AB4D24" w:rsidRPr="00A379A0" w:rsidRDefault="006F6BA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LM</w:t>
            </w:r>
          </w:p>
        </w:tc>
      </w:tr>
      <w:tr w:rsidR="00AB4D24" w:rsidRPr="003E4681" w14:paraId="4CCB784D" w14:textId="77777777" w:rsidTr="003E4681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19E90934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DBE5F1" w:themeFill="accent1" w:themeFillTint="33"/>
            <w:noWrap/>
            <w:hideMark/>
          </w:tcPr>
          <w:p w14:paraId="1C12CCE3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DBE5F1" w:themeFill="accent1" w:themeFillTint="33"/>
            <w:noWrap/>
          </w:tcPr>
          <w:p w14:paraId="184ACE66" w14:textId="45D7F87D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DBE5F1" w:themeFill="accent1" w:themeFillTint="33"/>
            <w:noWrap/>
            <w:hideMark/>
          </w:tcPr>
          <w:p w14:paraId="08DCDFCC" w14:textId="5211D689" w:rsidR="00AB4D24" w:rsidRPr="00175D6B" w:rsidRDefault="00AB4D24" w:rsidP="008C62AC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 xml:space="preserve">F: </w:t>
            </w:r>
            <w:r w:rsidR="00175D6B" w:rsidRPr="00175D6B">
              <w:rPr>
                <w:sz w:val="24"/>
                <w:lang w:val="sv-SE"/>
              </w:rPr>
              <w:t>Hela djurets fysiologi – en komparativ sammanfattning</w:t>
            </w:r>
          </w:p>
        </w:tc>
        <w:tc>
          <w:tcPr>
            <w:tcW w:w="147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C824631" w14:textId="29D2C354" w:rsidR="00AB4D24" w:rsidRPr="00A379A0" w:rsidRDefault="008C62AC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LH</w:t>
            </w:r>
          </w:p>
        </w:tc>
      </w:tr>
      <w:tr w:rsidR="00AB4D24" w:rsidRPr="003E4681" w14:paraId="54168DE9" w14:textId="77777777" w:rsidTr="003E468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34D30C26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1F85D00B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13.15-15.30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14:paraId="6B8AFF59" w14:textId="1D22C864" w:rsidR="00AB4D24" w:rsidRPr="00A379A0" w:rsidRDefault="003E4681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Getstallet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4E72F2DD" w14:textId="24C65AC2" w:rsidR="00AB4D24" w:rsidRPr="00A379A0" w:rsidRDefault="0024595E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 xml:space="preserve">Ö: Getövning </w:t>
            </w:r>
            <w:proofErr w:type="spellStart"/>
            <w:r>
              <w:rPr>
                <w:b/>
                <w:sz w:val="24"/>
                <w:lang w:val="sv-SE"/>
              </w:rPr>
              <w:t>grp</w:t>
            </w:r>
            <w:proofErr w:type="spellEnd"/>
            <w:r>
              <w:rPr>
                <w:b/>
                <w:sz w:val="24"/>
                <w:lang w:val="sv-SE"/>
              </w:rPr>
              <w:t xml:space="preserve"> 4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ADBFA1A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ÅE/MC</w:t>
            </w:r>
          </w:p>
        </w:tc>
      </w:tr>
    </w:tbl>
    <w:p w14:paraId="4967D7E8" w14:textId="77777777" w:rsidR="003C5B90" w:rsidRDefault="003C5B90">
      <w:r>
        <w:br w:type="page"/>
      </w:r>
      <w:bookmarkStart w:id="0" w:name="_GoBack"/>
      <w:bookmarkEnd w:id="0"/>
    </w:p>
    <w:tbl>
      <w:tblPr>
        <w:tblStyle w:val="TableGrid"/>
        <w:tblW w:w="10217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5"/>
        <w:gridCol w:w="1420"/>
        <w:gridCol w:w="4636"/>
        <w:gridCol w:w="1470"/>
      </w:tblGrid>
      <w:tr w:rsidR="00AB4D24" w:rsidRPr="003E4681" w14:paraId="5F6F9652" w14:textId="77777777" w:rsidTr="008C62AC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004F1504" w14:textId="688B772D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lastRenderedPageBreak/>
              <w:t>Ons 20/12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hideMark/>
          </w:tcPr>
          <w:p w14:paraId="74E5E71C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08.15-10.00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</w:tcPr>
          <w:p w14:paraId="32E000E7" w14:textId="19EDD81C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noWrap/>
            <w:hideMark/>
          </w:tcPr>
          <w:p w14:paraId="568F7D27" w14:textId="508CEF01" w:rsidR="00AB4D24" w:rsidRPr="00A379A0" w:rsidRDefault="008C62AC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F: Temperaturreglering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115D6" w14:textId="426B6189" w:rsidR="00AB4D24" w:rsidRPr="00A379A0" w:rsidRDefault="006F6BA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LM</w:t>
            </w:r>
          </w:p>
        </w:tc>
      </w:tr>
      <w:tr w:rsidR="00AB4D24" w:rsidRPr="003E4681" w14:paraId="42703AA8" w14:textId="77777777" w:rsidTr="003E4681">
        <w:trPr>
          <w:trHeight w:val="310"/>
        </w:trPr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56E6B0FD" w14:textId="77777777" w:rsidR="00AB4D24" w:rsidRPr="00A379A0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noWrap/>
            <w:hideMark/>
          </w:tcPr>
          <w:p w14:paraId="6B20B4A5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10.15-12.00</w:t>
            </w:r>
          </w:p>
        </w:tc>
        <w:tc>
          <w:tcPr>
            <w:tcW w:w="1420" w:type="dxa"/>
            <w:noWrap/>
          </w:tcPr>
          <w:p w14:paraId="60BF1CDE" w14:textId="74A351C6" w:rsidR="00AB4D24" w:rsidRPr="00A379A0" w:rsidRDefault="003B5E93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Dvalin</w:t>
            </w:r>
          </w:p>
        </w:tc>
        <w:tc>
          <w:tcPr>
            <w:tcW w:w="4636" w:type="dxa"/>
            <w:noWrap/>
            <w:hideMark/>
          </w:tcPr>
          <w:p w14:paraId="1EC36577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F: Fågel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noWrap/>
            <w:hideMark/>
          </w:tcPr>
          <w:p w14:paraId="49184086" w14:textId="77777777" w:rsidR="00AB4D24" w:rsidRPr="00A379A0" w:rsidRDefault="00AB4D24">
            <w:pPr>
              <w:rPr>
                <w:sz w:val="24"/>
                <w:lang w:val="sv-SE"/>
              </w:rPr>
            </w:pPr>
            <w:r w:rsidRPr="00A379A0">
              <w:rPr>
                <w:sz w:val="24"/>
                <w:lang w:val="sv-SE"/>
              </w:rPr>
              <w:t>LH</w:t>
            </w:r>
          </w:p>
        </w:tc>
      </w:tr>
      <w:tr w:rsidR="00AB4D24" w:rsidRPr="003E4681" w14:paraId="58D11C20" w14:textId="77777777" w:rsidTr="00A25DF4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noWrap/>
            <w:hideMark/>
          </w:tcPr>
          <w:p w14:paraId="66872109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  <w:hideMark/>
          </w:tcPr>
          <w:p w14:paraId="690B4696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13.15-15.00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hideMark/>
          </w:tcPr>
          <w:p w14:paraId="709FCD0B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Asis</w:t>
            </w:r>
            <w:proofErr w:type="spellEnd"/>
            <w:r w:rsidRPr="003E4681">
              <w:rPr>
                <w:sz w:val="24"/>
                <w:lang w:val="sv-SE"/>
              </w:rPr>
              <w:t xml:space="preserve"> torra</w:t>
            </w:r>
          </w:p>
        </w:tc>
        <w:tc>
          <w:tcPr>
            <w:tcW w:w="4636" w:type="dxa"/>
            <w:tcBorders>
              <w:bottom w:val="single" w:sz="12" w:space="0" w:color="auto"/>
            </w:tcBorders>
            <w:noWrap/>
            <w:hideMark/>
          </w:tcPr>
          <w:p w14:paraId="3D8A160F" w14:textId="77777777" w:rsidR="00AB4D24" w:rsidRPr="003E4681" w:rsidRDefault="00AB4D24">
            <w:pPr>
              <w:rPr>
                <w:b/>
                <w:sz w:val="24"/>
                <w:lang w:val="sv-SE"/>
              </w:rPr>
            </w:pPr>
            <w:r w:rsidRPr="003E4681">
              <w:rPr>
                <w:b/>
                <w:sz w:val="24"/>
                <w:lang w:val="sv-SE"/>
              </w:rPr>
              <w:t xml:space="preserve">Fallavslut basgrupp stress och välfärd, </w:t>
            </w:r>
            <w:proofErr w:type="spellStart"/>
            <w:r w:rsidRPr="003E4681">
              <w:rPr>
                <w:b/>
                <w:sz w:val="24"/>
                <w:lang w:val="sv-SE"/>
              </w:rPr>
              <w:t>grp</w:t>
            </w:r>
            <w:proofErr w:type="spellEnd"/>
            <w:r w:rsidRPr="003E4681">
              <w:rPr>
                <w:b/>
                <w:sz w:val="24"/>
                <w:lang w:val="sv-SE"/>
              </w:rPr>
              <w:t xml:space="preserve"> 1-5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57D090D" w14:textId="31B3F20E" w:rsidR="00AB4D24" w:rsidRPr="003E4681" w:rsidRDefault="00621F74" w:rsidP="00621F74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ES</w:t>
            </w:r>
          </w:p>
        </w:tc>
      </w:tr>
      <w:tr w:rsidR="00AB4D24" w:rsidRPr="003E4681" w14:paraId="60C09516" w14:textId="77777777" w:rsidTr="00A25DF4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hideMark/>
          </w:tcPr>
          <w:p w14:paraId="6930E0BF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JULLOV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32AF986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2B34000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1AB3449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001D121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1F89CE69" w14:textId="77777777" w:rsidTr="00A25DF4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57244C60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Tis</w:t>
            </w:r>
            <w:proofErr w:type="spellEnd"/>
            <w:r w:rsidRPr="003E4681">
              <w:rPr>
                <w:sz w:val="24"/>
                <w:lang w:val="sv-SE"/>
              </w:rPr>
              <w:t xml:space="preserve"> 2/1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2692EF58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6DF4CF18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63B9BA89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proofErr w:type="spellStart"/>
            <w:r w:rsidRPr="00390C1C">
              <w:rPr>
                <w:i/>
                <w:sz w:val="24"/>
                <w:lang w:val="sv-SE"/>
              </w:rPr>
              <w:t>Övningsquizz</w:t>
            </w:r>
            <w:proofErr w:type="spellEnd"/>
            <w:r w:rsidRPr="00390C1C">
              <w:rPr>
                <w:i/>
                <w:sz w:val="24"/>
                <w:lang w:val="sv-SE"/>
              </w:rPr>
              <w:t xml:space="preserve"> på Canvas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7360C7C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 xml:space="preserve"> Självständigt</w:t>
            </w:r>
          </w:p>
        </w:tc>
      </w:tr>
      <w:tr w:rsidR="00AB4D24" w:rsidRPr="003E4681" w14:paraId="19DE8FAD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4C05210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Ons 3/1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6118E0F7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127B4391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1DDBD15E" w14:textId="32062F21" w:rsidR="00AB4D24" w:rsidRPr="00390C1C" w:rsidRDefault="00AB4D24">
            <w:pPr>
              <w:rPr>
                <w:i/>
                <w:sz w:val="24"/>
                <w:lang w:val="sv-SE"/>
              </w:rPr>
            </w:pPr>
            <w:proofErr w:type="spellStart"/>
            <w:r w:rsidRPr="00390C1C">
              <w:rPr>
                <w:i/>
                <w:sz w:val="24"/>
                <w:lang w:val="sv-SE"/>
              </w:rPr>
              <w:t>Övnin</w:t>
            </w:r>
            <w:r w:rsidR="0070466E" w:rsidRPr="00390C1C">
              <w:rPr>
                <w:i/>
                <w:sz w:val="24"/>
                <w:lang w:val="sv-SE"/>
              </w:rPr>
              <w:t>gsquizz</w:t>
            </w:r>
            <w:proofErr w:type="spellEnd"/>
            <w:r w:rsidR="0070466E" w:rsidRPr="00390C1C">
              <w:rPr>
                <w:i/>
                <w:sz w:val="24"/>
                <w:lang w:val="sv-SE"/>
              </w:rPr>
              <w:t xml:space="preserve"> på Canvas 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4FBC5C3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 xml:space="preserve"> Självständigt</w:t>
            </w:r>
          </w:p>
        </w:tc>
      </w:tr>
      <w:tr w:rsidR="00AB4D24" w:rsidRPr="003E4681" w14:paraId="6A4FFAFF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0A3A9E6B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Tors 4/1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05DC15B0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6738B7DC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05F2523C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C497D12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5B7A1A60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</w:tcBorders>
            <w:noWrap/>
            <w:hideMark/>
          </w:tcPr>
          <w:p w14:paraId="195CF237" w14:textId="77777777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Fre</w:t>
            </w:r>
            <w:proofErr w:type="spellEnd"/>
            <w:r w:rsidRPr="003E4681">
              <w:rPr>
                <w:sz w:val="24"/>
                <w:lang w:val="sv-SE"/>
              </w:rPr>
              <w:t xml:space="preserve"> 5/1</w:t>
            </w:r>
          </w:p>
        </w:tc>
        <w:tc>
          <w:tcPr>
            <w:tcW w:w="1415" w:type="dxa"/>
            <w:tcBorders>
              <w:top w:val="nil"/>
            </w:tcBorders>
            <w:noWrap/>
            <w:hideMark/>
          </w:tcPr>
          <w:p w14:paraId="1DC4D8D6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23BF4DB4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</w:tcBorders>
            <w:noWrap/>
            <w:hideMark/>
          </w:tcPr>
          <w:p w14:paraId="7D14C28F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Trettondedagsafton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noWrap/>
            <w:hideMark/>
          </w:tcPr>
          <w:p w14:paraId="2078F5CA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24595E" w14:paraId="018541F9" w14:textId="77777777" w:rsidTr="00A25DF4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noWrap/>
            <w:hideMark/>
          </w:tcPr>
          <w:p w14:paraId="7652C677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  <w:hideMark/>
          </w:tcPr>
          <w:p w14:paraId="6094AB28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  <w:hideMark/>
          </w:tcPr>
          <w:p w14:paraId="4276F4F9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bottom w:val="single" w:sz="12" w:space="0" w:color="auto"/>
            </w:tcBorders>
            <w:noWrap/>
            <w:hideMark/>
          </w:tcPr>
          <w:p w14:paraId="68A0CD52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Inläsning (senaste dag att mejla frågor till frågestunden)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BF1ACF6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17479B" w:rsidRPr="0024595E" w14:paraId="38DD3162" w14:textId="77777777" w:rsidTr="00A25DF4">
        <w:trPr>
          <w:trHeight w:val="31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14:paraId="04C09DB5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noWrap/>
          </w:tcPr>
          <w:p w14:paraId="6C6ED748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noWrap/>
          </w:tcPr>
          <w:p w14:paraId="7345DDA3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bottom w:val="single" w:sz="12" w:space="0" w:color="auto"/>
            </w:tcBorders>
            <w:noWrap/>
          </w:tcPr>
          <w:p w14:paraId="5A54B96A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14:paraId="7F59F371" w14:textId="77777777" w:rsidR="0017479B" w:rsidRPr="003E4681" w:rsidRDefault="0017479B">
            <w:pPr>
              <w:rPr>
                <w:sz w:val="24"/>
                <w:lang w:val="sv-SE"/>
              </w:rPr>
            </w:pPr>
          </w:p>
        </w:tc>
      </w:tr>
      <w:tr w:rsidR="00AB4D24" w:rsidRPr="003E4681" w14:paraId="031F9FF8" w14:textId="77777777" w:rsidTr="00A25DF4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0409072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Mån 8/1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77F25EF2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2831671F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0A4DD7D2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75D58AC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24595E" w14:paraId="6B94165A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48ACA1" w14:textId="2DA4006C" w:rsidR="00AB4D24" w:rsidRPr="003E4681" w:rsidRDefault="00AB4D24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Tis</w:t>
            </w:r>
            <w:proofErr w:type="spellEnd"/>
            <w:r w:rsidRPr="003E4681">
              <w:rPr>
                <w:sz w:val="24"/>
                <w:lang w:val="sv-SE"/>
              </w:rPr>
              <w:t xml:space="preserve"> 9/1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52139DE4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13.15-15.00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559D18E8" w14:textId="73925342" w:rsidR="00AB4D24" w:rsidRPr="003E4681" w:rsidRDefault="00592EE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Zoom</w:t>
            </w: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06D15766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Frågestund och muntlig kursvärdering, tentainformation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81292BD" w14:textId="795FA324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ES</w:t>
            </w:r>
            <w:r w:rsidR="004C2FF3">
              <w:rPr>
                <w:sz w:val="24"/>
                <w:lang w:val="sv-SE"/>
              </w:rPr>
              <w:t>/EN +</w:t>
            </w:r>
            <w:r w:rsidRPr="003E4681">
              <w:rPr>
                <w:sz w:val="24"/>
                <w:lang w:val="sv-SE"/>
              </w:rPr>
              <w:t>lärare som fått frågor</w:t>
            </w:r>
          </w:p>
        </w:tc>
      </w:tr>
      <w:tr w:rsidR="00AB4D24" w:rsidRPr="003E4681" w14:paraId="2EEF3001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14:paraId="2B2A75A7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Ons 10/1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16F0645B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1F46C4FD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hideMark/>
          </w:tcPr>
          <w:p w14:paraId="78FFCDC9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8869AD9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AB4D24" w:rsidRPr="003E4681" w14:paraId="0CC265DA" w14:textId="77777777" w:rsidTr="00DA4C07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911608B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Tor 11/1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1AB18798" w14:textId="77777777" w:rsidR="00AB4D24" w:rsidRPr="003E4681" w:rsidRDefault="00AB4D24">
            <w:pPr>
              <w:rPr>
                <w:sz w:val="24"/>
                <w:lang w:val="sv-SE"/>
              </w:rPr>
            </w:pPr>
            <w:r w:rsidRPr="003E4681">
              <w:rPr>
                <w:sz w:val="24"/>
                <w:lang w:val="sv-SE"/>
              </w:rPr>
              <w:t>08.15-16.00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27AB968E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  <w:tc>
          <w:tcPr>
            <w:tcW w:w="4636" w:type="dxa"/>
            <w:tcBorders>
              <w:top w:val="nil"/>
              <w:bottom w:val="nil"/>
            </w:tcBorders>
            <w:noWrap/>
            <w:hideMark/>
          </w:tcPr>
          <w:p w14:paraId="7CBB923C" w14:textId="77777777" w:rsidR="00AB4D24" w:rsidRPr="00390C1C" w:rsidRDefault="00AB4D24">
            <w:pPr>
              <w:rPr>
                <w:i/>
                <w:sz w:val="24"/>
                <w:lang w:val="sv-SE"/>
              </w:rPr>
            </w:pPr>
            <w:r w:rsidRPr="00390C1C"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2E60108" w14:textId="77777777" w:rsidR="00AB4D24" w:rsidRPr="003E4681" w:rsidRDefault="00AB4D24">
            <w:pPr>
              <w:rPr>
                <w:sz w:val="24"/>
                <w:lang w:val="sv-SE"/>
              </w:rPr>
            </w:pPr>
          </w:p>
        </w:tc>
      </w:tr>
      <w:tr w:rsidR="00600811" w:rsidRPr="003B5E93" w14:paraId="04BE83DF" w14:textId="77777777" w:rsidTr="000C4362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18CA1CC9" w14:textId="77777777" w:rsidR="00600811" w:rsidRPr="003E4681" w:rsidRDefault="00600811">
            <w:pPr>
              <w:rPr>
                <w:sz w:val="24"/>
                <w:lang w:val="sv-SE"/>
              </w:rPr>
            </w:pPr>
            <w:proofErr w:type="spellStart"/>
            <w:r w:rsidRPr="003E4681">
              <w:rPr>
                <w:sz w:val="24"/>
                <w:lang w:val="sv-SE"/>
              </w:rPr>
              <w:t>Fre</w:t>
            </w:r>
            <w:proofErr w:type="spellEnd"/>
            <w:r w:rsidRPr="003E4681">
              <w:rPr>
                <w:sz w:val="24"/>
                <w:lang w:val="sv-SE"/>
              </w:rPr>
              <w:t xml:space="preserve"> 12/1</w:t>
            </w:r>
          </w:p>
        </w:tc>
        <w:tc>
          <w:tcPr>
            <w:tcW w:w="2835" w:type="dxa"/>
            <w:gridSpan w:val="2"/>
            <w:tcBorders>
              <w:top w:val="nil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698339C9" w14:textId="626CAEE4" w:rsidR="00600811" w:rsidRPr="003E4681" w:rsidRDefault="00600811" w:rsidP="00600811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Meddelas på </w:t>
            </w:r>
            <w:proofErr w:type="spellStart"/>
            <w:r>
              <w:rPr>
                <w:sz w:val="24"/>
                <w:lang w:val="sv-SE"/>
              </w:rPr>
              <w:t>TimeEdit</w:t>
            </w:r>
            <w:proofErr w:type="spellEnd"/>
          </w:p>
        </w:tc>
        <w:tc>
          <w:tcPr>
            <w:tcW w:w="4636" w:type="dxa"/>
            <w:tcBorders>
              <w:top w:val="nil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6A4CBD71" w14:textId="73F29283" w:rsidR="00600811" w:rsidRPr="003E4681" w:rsidRDefault="00600811" w:rsidP="003B5E93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 xml:space="preserve">Tentamen 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D0C87B2" w14:textId="77777777" w:rsidR="00600811" w:rsidRPr="003E4681" w:rsidRDefault="00600811">
            <w:pPr>
              <w:rPr>
                <w:sz w:val="24"/>
                <w:lang w:val="sv-SE"/>
              </w:rPr>
            </w:pPr>
          </w:p>
        </w:tc>
      </w:tr>
    </w:tbl>
    <w:p w14:paraId="36E775A0" w14:textId="637C2F99" w:rsidR="00A25DF4" w:rsidRPr="00A25DF4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Preliminära tider för </w:t>
      </w:r>
      <w:r w:rsidR="00953FBE">
        <w:rPr>
          <w:sz w:val="24"/>
          <w:lang w:val="sv-SE"/>
        </w:rPr>
        <w:t>omtenta 1 (24/2</w:t>
      </w:r>
      <w:r w:rsidR="00CE0503">
        <w:rPr>
          <w:sz w:val="24"/>
          <w:lang w:val="sv-SE"/>
        </w:rPr>
        <w:t>-2024</w:t>
      </w:r>
      <w:r w:rsidRPr="003B6FF8">
        <w:rPr>
          <w:sz w:val="24"/>
          <w:lang w:val="sv-SE"/>
        </w:rPr>
        <w:t>) och omtenta</w:t>
      </w:r>
      <w:r>
        <w:rPr>
          <w:sz w:val="24"/>
          <w:lang w:val="sv-SE"/>
        </w:rPr>
        <w:t xml:space="preserve"> 2 (</w:t>
      </w:r>
      <w:r w:rsidR="00CE0503">
        <w:rPr>
          <w:sz w:val="24"/>
          <w:lang w:val="sv-SE"/>
        </w:rPr>
        <w:t>14/8-</w:t>
      </w:r>
      <w:r>
        <w:rPr>
          <w:sz w:val="24"/>
          <w:lang w:val="sv-SE"/>
        </w:rPr>
        <w:t>2024</w:t>
      </w:r>
      <w:r w:rsidRPr="00A25DF4">
        <w:rPr>
          <w:sz w:val="24"/>
          <w:lang w:val="sv-SE"/>
        </w:rPr>
        <w:t>)</w:t>
      </w:r>
    </w:p>
    <w:p w14:paraId="68983B7C" w14:textId="77777777" w:rsidR="00A25DF4" w:rsidRPr="00A25DF4" w:rsidRDefault="00A25DF4" w:rsidP="00A25DF4">
      <w:pPr>
        <w:rPr>
          <w:sz w:val="24"/>
          <w:lang w:val="sv-SE"/>
        </w:rPr>
      </w:pPr>
    </w:p>
    <w:p w14:paraId="332F0560" w14:textId="77777777" w:rsidR="00A25DF4" w:rsidRPr="00A25DF4" w:rsidRDefault="00A25DF4" w:rsidP="00A25DF4">
      <w:pPr>
        <w:rPr>
          <w:sz w:val="24"/>
          <w:lang w:val="sv-SE"/>
        </w:rPr>
      </w:pPr>
      <w:r w:rsidRPr="00A25DF4">
        <w:rPr>
          <w:b/>
          <w:sz w:val="24"/>
          <w:lang w:val="sv-SE"/>
        </w:rPr>
        <w:t>Lärare</w:t>
      </w:r>
      <w:r w:rsidRPr="00A25DF4">
        <w:rPr>
          <w:sz w:val="24"/>
          <w:lang w:val="sv-SE"/>
        </w:rPr>
        <w:t>:</w:t>
      </w:r>
    </w:p>
    <w:p w14:paraId="0EB16451" w14:textId="251EE696" w:rsidR="00A25DF4" w:rsidRDefault="00A25DF4" w:rsidP="00A25DF4">
      <w:pPr>
        <w:rPr>
          <w:sz w:val="24"/>
          <w:lang w:val="sv-SE"/>
        </w:rPr>
        <w:sectPr w:rsidR="00A25DF4">
          <w:headerReference w:type="default" r:id="rId6"/>
          <w:pgSz w:w="11900" w:h="16850"/>
          <w:pgMar w:top="1180" w:right="740" w:bottom="280" w:left="940" w:header="713" w:footer="0" w:gutter="0"/>
          <w:cols w:space="720"/>
        </w:sectPr>
      </w:pPr>
    </w:p>
    <w:p w14:paraId="1DC2577C" w14:textId="4590082B" w:rsidR="00A25DF4" w:rsidRPr="00A25DF4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EN: </w:t>
      </w:r>
      <w:r w:rsidR="00102DBC">
        <w:rPr>
          <w:sz w:val="24"/>
          <w:lang w:val="sv-SE"/>
        </w:rPr>
        <w:tab/>
      </w:r>
      <w:r w:rsidRPr="00A25DF4">
        <w:rPr>
          <w:sz w:val="24"/>
          <w:lang w:val="sv-SE"/>
        </w:rPr>
        <w:t>Emma Nilsson (kursledare)</w:t>
      </w:r>
    </w:p>
    <w:p w14:paraId="43A303E4" w14:textId="41962752" w:rsidR="00A25DF4" w:rsidRPr="006F6BA8" w:rsidRDefault="00A25DF4" w:rsidP="00A25DF4">
      <w:pPr>
        <w:rPr>
          <w:sz w:val="24"/>
          <w:lang w:val="sv-SE"/>
        </w:rPr>
      </w:pPr>
      <w:r w:rsidRPr="006F6BA8">
        <w:rPr>
          <w:sz w:val="24"/>
          <w:lang w:val="sv-SE"/>
        </w:rPr>
        <w:t xml:space="preserve">ES: </w:t>
      </w:r>
      <w:r w:rsidR="00102DBC" w:rsidRPr="006F6BA8">
        <w:rPr>
          <w:sz w:val="24"/>
          <w:lang w:val="sv-SE"/>
        </w:rPr>
        <w:tab/>
      </w:r>
      <w:r w:rsidRPr="006F6BA8">
        <w:rPr>
          <w:sz w:val="24"/>
          <w:lang w:val="sv-SE"/>
        </w:rPr>
        <w:t>Eva Sandberg (examinator)</w:t>
      </w:r>
    </w:p>
    <w:p w14:paraId="5FD9257B" w14:textId="3638628C" w:rsidR="00A25DF4" w:rsidRPr="006F6BA8" w:rsidRDefault="00A25DF4" w:rsidP="00A25DF4">
      <w:pPr>
        <w:rPr>
          <w:sz w:val="24"/>
          <w:lang w:val="sv-SE"/>
        </w:rPr>
      </w:pPr>
      <w:r w:rsidRPr="006F6BA8">
        <w:rPr>
          <w:sz w:val="24"/>
          <w:lang w:val="sv-SE"/>
        </w:rPr>
        <w:t>LH:</w:t>
      </w:r>
      <w:r w:rsidR="00102DBC" w:rsidRPr="006F6BA8">
        <w:rPr>
          <w:sz w:val="24"/>
          <w:lang w:val="sv-SE"/>
        </w:rPr>
        <w:tab/>
      </w:r>
      <w:r w:rsidRPr="006F6BA8">
        <w:rPr>
          <w:sz w:val="24"/>
          <w:lang w:val="sv-SE"/>
        </w:rPr>
        <w:t>Lena Holm</w:t>
      </w:r>
    </w:p>
    <w:p w14:paraId="287FCFDA" w14:textId="6516AA71" w:rsidR="00A25DF4" w:rsidRPr="006F6BA8" w:rsidRDefault="00A25DF4" w:rsidP="00A25DF4">
      <w:pPr>
        <w:rPr>
          <w:sz w:val="24"/>
          <w:lang w:val="sv-SE"/>
        </w:rPr>
      </w:pPr>
      <w:r w:rsidRPr="006F6BA8">
        <w:rPr>
          <w:sz w:val="24"/>
          <w:lang w:val="sv-SE"/>
        </w:rPr>
        <w:t xml:space="preserve">SW: </w:t>
      </w:r>
      <w:r w:rsidR="00102DBC" w:rsidRPr="006F6BA8">
        <w:rPr>
          <w:sz w:val="24"/>
          <w:lang w:val="sv-SE"/>
        </w:rPr>
        <w:tab/>
      </w:r>
      <w:r w:rsidRPr="006F6BA8">
        <w:rPr>
          <w:sz w:val="24"/>
          <w:lang w:val="sv-SE"/>
        </w:rPr>
        <w:t>Sara Wernersson</w:t>
      </w:r>
    </w:p>
    <w:p w14:paraId="4A55B4D0" w14:textId="5247AC0E" w:rsidR="00A25DF4" w:rsidRPr="00A25DF4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KH: </w:t>
      </w:r>
      <w:r w:rsidR="00102DBC">
        <w:rPr>
          <w:sz w:val="24"/>
          <w:lang w:val="sv-SE"/>
        </w:rPr>
        <w:tab/>
      </w:r>
      <w:r w:rsidRPr="00A25DF4">
        <w:rPr>
          <w:sz w:val="24"/>
          <w:lang w:val="sv-SE"/>
        </w:rPr>
        <w:t>Katja Höglund</w:t>
      </w:r>
    </w:p>
    <w:p w14:paraId="1AAEF8EB" w14:textId="77713050" w:rsidR="00102DBC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MC: </w:t>
      </w:r>
      <w:r w:rsidR="00102DBC">
        <w:rPr>
          <w:sz w:val="24"/>
          <w:lang w:val="sv-SE"/>
        </w:rPr>
        <w:tab/>
      </w:r>
      <w:r w:rsidRPr="00A25DF4">
        <w:rPr>
          <w:sz w:val="24"/>
          <w:lang w:val="sv-SE"/>
        </w:rPr>
        <w:t>Malin Connysson</w:t>
      </w:r>
      <w:r w:rsidRPr="00A25DF4">
        <w:rPr>
          <w:sz w:val="24"/>
          <w:lang w:val="sv-SE"/>
        </w:rPr>
        <w:tab/>
      </w:r>
    </w:p>
    <w:p w14:paraId="71E3E7A4" w14:textId="2C295D77" w:rsidR="00A25DF4" w:rsidRPr="00A25DF4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ÅE: </w:t>
      </w:r>
      <w:r w:rsidR="00102DBC">
        <w:rPr>
          <w:sz w:val="24"/>
          <w:lang w:val="sv-SE"/>
        </w:rPr>
        <w:tab/>
      </w:r>
      <w:r w:rsidRPr="00A25DF4">
        <w:rPr>
          <w:sz w:val="24"/>
          <w:lang w:val="sv-SE"/>
        </w:rPr>
        <w:t>Åsa Eriksson</w:t>
      </w:r>
    </w:p>
    <w:p w14:paraId="4F3A630E" w14:textId="49F37872" w:rsidR="00A25DF4" w:rsidRPr="00A25DF4" w:rsidRDefault="00A25DF4" w:rsidP="00A25DF4">
      <w:pPr>
        <w:rPr>
          <w:sz w:val="24"/>
          <w:lang w:val="sv-SE"/>
        </w:rPr>
      </w:pPr>
      <w:r w:rsidRPr="00A25DF4">
        <w:rPr>
          <w:sz w:val="24"/>
          <w:lang w:val="sv-SE"/>
        </w:rPr>
        <w:t xml:space="preserve">SR: </w:t>
      </w:r>
      <w:r w:rsidR="00102DBC">
        <w:rPr>
          <w:sz w:val="24"/>
          <w:lang w:val="sv-SE"/>
        </w:rPr>
        <w:tab/>
      </w:r>
      <w:r w:rsidRPr="00A25DF4">
        <w:rPr>
          <w:sz w:val="24"/>
          <w:lang w:val="sv-SE"/>
        </w:rPr>
        <w:t>Sara Ringmark</w:t>
      </w:r>
    </w:p>
    <w:p w14:paraId="0DF70042" w14:textId="1C607B91" w:rsidR="00A25DF4" w:rsidRPr="006F6BA8" w:rsidRDefault="00A25DF4" w:rsidP="00A25DF4">
      <w:pPr>
        <w:rPr>
          <w:sz w:val="24"/>
          <w:lang w:val="sv-SE"/>
        </w:rPr>
      </w:pPr>
      <w:r w:rsidRPr="006F6BA8">
        <w:rPr>
          <w:sz w:val="24"/>
          <w:lang w:val="sv-SE"/>
        </w:rPr>
        <w:t xml:space="preserve">AW: </w:t>
      </w:r>
      <w:r w:rsidR="00102DBC" w:rsidRPr="006F6BA8">
        <w:rPr>
          <w:sz w:val="24"/>
          <w:lang w:val="sv-SE"/>
        </w:rPr>
        <w:tab/>
      </w:r>
      <w:r w:rsidRPr="006F6BA8">
        <w:rPr>
          <w:sz w:val="24"/>
          <w:lang w:val="sv-SE"/>
        </w:rPr>
        <w:t>Anna Wistedt</w:t>
      </w:r>
    </w:p>
    <w:p w14:paraId="57D1943B" w14:textId="37F3345F" w:rsidR="00A25DF4" w:rsidRPr="006F6BA8" w:rsidRDefault="006F6BA8" w:rsidP="00A25DF4">
      <w:pPr>
        <w:rPr>
          <w:sz w:val="24"/>
          <w:lang w:val="sv-SE"/>
        </w:rPr>
      </w:pPr>
      <w:r>
        <w:rPr>
          <w:sz w:val="24"/>
          <w:lang w:val="sv-SE"/>
        </w:rPr>
        <w:t>LM</w:t>
      </w:r>
      <w:r w:rsidR="00A25DF4" w:rsidRPr="006F6BA8">
        <w:rPr>
          <w:sz w:val="24"/>
          <w:lang w:val="sv-SE"/>
        </w:rPr>
        <w:t xml:space="preserve">: </w:t>
      </w:r>
      <w:r w:rsidR="00102DBC" w:rsidRPr="006F6BA8">
        <w:rPr>
          <w:sz w:val="24"/>
          <w:lang w:val="sv-SE"/>
        </w:rPr>
        <w:tab/>
      </w:r>
      <w:r>
        <w:rPr>
          <w:sz w:val="24"/>
          <w:lang w:val="sv-SE"/>
        </w:rPr>
        <w:t>Lea Managos</w:t>
      </w:r>
    </w:p>
    <w:p w14:paraId="437874E4" w14:textId="41AA3EB8" w:rsidR="00076B67" w:rsidRDefault="00076B67" w:rsidP="00A25DF4">
      <w:pPr>
        <w:rPr>
          <w:sz w:val="24"/>
          <w:lang w:val="sv-SE"/>
        </w:rPr>
      </w:pPr>
      <w:r>
        <w:rPr>
          <w:sz w:val="24"/>
          <w:lang w:val="sv-SE"/>
        </w:rPr>
        <w:t>PP:</w:t>
      </w:r>
      <w:r>
        <w:rPr>
          <w:sz w:val="24"/>
          <w:lang w:val="sv-SE"/>
        </w:rPr>
        <w:tab/>
        <w:t>Patrik Persson</w:t>
      </w:r>
    </w:p>
    <w:p w14:paraId="3B350291" w14:textId="79757D3A" w:rsidR="008A0737" w:rsidRDefault="008A0737" w:rsidP="00A25DF4">
      <w:pPr>
        <w:rPr>
          <w:sz w:val="24"/>
          <w:lang w:val="sv-SE"/>
        </w:rPr>
        <w:sectPr w:rsidR="008A0737" w:rsidSect="00A25DF4">
          <w:type w:val="continuous"/>
          <w:pgSz w:w="11900" w:h="16850"/>
          <w:pgMar w:top="1180" w:right="740" w:bottom="280" w:left="940" w:header="713" w:footer="0" w:gutter="0"/>
          <w:cols w:num="2" w:space="720"/>
        </w:sectPr>
      </w:pPr>
      <w:proofErr w:type="spellStart"/>
      <w:r>
        <w:rPr>
          <w:sz w:val="24"/>
          <w:lang w:val="sv-SE"/>
        </w:rPr>
        <w:t>S</w:t>
      </w:r>
      <w:r w:rsidR="008002D3">
        <w:rPr>
          <w:sz w:val="24"/>
          <w:lang w:val="sv-SE"/>
        </w:rPr>
        <w:t>v</w:t>
      </w:r>
      <w:r>
        <w:rPr>
          <w:sz w:val="24"/>
          <w:lang w:val="sv-SE"/>
        </w:rPr>
        <w:t>W</w:t>
      </w:r>
      <w:proofErr w:type="spellEnd"/>
      <w:r>
        <w:rPr>
          <w:sz w:val="24"/>
          <w:lang w:val="sv-SE"/>
        </w:rPr>
        <w:t xml:space="preserve">: </w:t>
      </w:r>
      <w:r>
        <w:rPr>
          <w:sz w:val="24"/>
          <w:lang w:val="sv-SE"/>
        </w:rPr>
        <w:tab/>
        <w:t>Svante Winberg</w:t>
      </w:r>
    </w:p>
    <w:p w14:paraId="02625827" w14:textId="466242A7" w:rsidR="00A25DF4" w:rsidRPr="00A25DF4" w:rsidRDefault="00A25DF4" w:rsidP="00A25DF4">
      <w:pPr>
        <w:rPr>
          <w:sz w:val="24"/>
          <w:lang w:val="sv-SE"/>
        </w:rPr>
      </w:pPr>
    </w:p>
    <w:p w14:paraId="11DC738A" w14:textId="77777777" w:rsidR="00A25DF4" w:rsidRPr="00A25DF4" w:rsidRDefault="00A25DF4" w:rsidP="00A25DF4">
      <w:pPr>
        <w:rPr>
          <w:sz w:val="24"/>
          <w:lang w:val="sv-SE"/>
        </w:rPr>
      </w:pPr>
      <w:r w:rsidRPr="00A25DF4">
        <w:rPr>
          <w:b/>
          <w:sz w:val="24"/>
          <w:lang w:val="sv-SE"/>
        </w:rPr>
        <w:t>Kursledare</w:t>
      </w:r>
      <w:r w:rsidRPr="00A25DF4">
        <w:rPr>
          <w:sz w:val="24"/>
          <w:lang w:val="sv-SE"/>
        </w:rPr>
        <w:t xml:space="preserve">: emma.l.nilsson@slu.se </w:t>
      </w:r>
    </w:p>
    <w:p w14:paraId="51491E6B" w14:textId="77777777" w:rsidR="00A25DF4" w:rsidRPr="00A25DF4" w:rsidRDefault="00A25DF4" w:rsidP="00A25DF4">
      <w:pPr>
        <w:rPr>
          <w:sz w:val="24"/>
          <w:lang w:val="sv-SE"/>
        </w:rPr>
      </w:pPr>
    </w:p>
    <w:p w14:paraId="40BCC4C8" w14:textId="7D20E2EE" w:rsidR="00C31FE5" w:rsidRPr="00A46781" w:rsidRDefault="00A25DF4" w:rsidP="00A25DF4">
      <w:pPr>
        <w:rPr>
          <w:sz w:val="24"/>
          <w:lang w:val="sv-SE"/>
        </w:rPr>
      </w:pPr>
      <w:r w:rsidRPr="00A25DF4">
        <w:rPr>
          <w:b/>
          <w:sz w:val="24"/>
          <w:lang w:val="sv-SE"/>
        </w:rPr>
        <w:t>Kursadministration</w:t>
      </w:r>
      <w:r w:rsidRPr="00A25DF4">
        <w:rPr>
          <w:sz w:val="24"/>
          <w:lang w:val="sv-SE"/>
        </w:rPr>
        <w:t>: us-husdjur@slu.se</w:t>
      </w:r>
    </w:p>
    <w:sectPr w:rsidR="00C31FE5" w:rsidRPr="00A46781" w:rsidSect="00A25DF4">
      <w:type w:val="continuous"/>
      <w:pgSz w:w="11900" w:h="16850"/>
      <w:pgMar w:top="1180" w:right="740" w:bottom="280" w:left="9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DD78" w14:textId="77777777" w:rsidR="00AB4D24" w:rsidRDefault="00AB4D24">
      <w:r>
        <w:separator/>
      </w:r>
    </w:p>
  </w:endnote>
  <w:endnote w:type="continuationSeparator" w:id="0">
    <w:p w14:paraId="7BB013B7" w14:textId="77777777" w:rsidR="00AB4D24" w:rsidRDefault="00A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E1CF" w14:textId="77777777" w:rsidR="00AB4D24" w:rsidRDefault="00AB4D24">
      <w:r>
        <w:separator/>
      </w:r>
    </w:p>
  </w:footnote>
  <w:footnote w:type="continuationSeparator" w:id="0">
    <w:p w14:paraId="342079AF" w14:textId="77777777" w:rsidR="00AB4D24" w:rsidRDefault="00AB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Rubrik"/>
      <w:tag w:val=""/>
      <w:id w:val="1116400235"/>
      <w:placeholder>
        <w:docPart w:val="6589E658643D448BB5B1A716445C0B8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0CD733" w14:textId="1C7BA716" w:rsidR="00E52F41" w:rsidRDefault="002010C6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[Dokumenttitel]</w:t>
        </w:r>
      </w:p>
    </w:sdtContent>
  </w:sdt>
  <w:p w14:paraId="3F9A641D" w14:textId="61C54C4B" w:rsidR="00AB4D24" w:rsidRDefault="00AB4D2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9"/>
    <w:rsid w:val="00002ACB"/>
    <w:rsid w:val="00025210"/>
    <w:rsid w:val="00031EBD"/>
    <w:rsid w:val="00050C55"/>
    <w:rsid w:val="00054274"/>
    <w:rsid w:val="00073D99"/>
    <w:rsid w:val="00076B67"/>
    <w:rsid w:val="00085EAB"/>
    <w:rsid w:val="000870F2"/>
    <w:rsid w:val="0008784D"/>
    <w:rsid w:val="00097F33"/>
    <w:rsid w:val="000D2409"/>
    <w:rsid w:val="000E5EF6"/>
    <w:rsid w:val="00102DBC"/>
    <w:rsid w:val="00110091"/>
    <w:rsid w:val="00117CDB"/>
    <w:rsid w:val="00154BBF"/>
    <w:rsid w:val="00164A4E"/>
    <w:rsid w:val="0017479B"/>
    <w:rsid w:val="00175CF6"/>
    <w:rsid w:val="00175D6B"/>
    <w:rsid w:val="001A4167"/>
    <w:rsid w:val="001B4B82"/>
    <w:rsid w:val="001C2793"/>
    <w:rsid w:val="001C42B2"/>
    <w:rsid w:val="001C70DA"/>
    <w:rsid w:val="001E3F6F"/>
    <w:rsid w:val="002010C6"/>
    <w:rsid w:val="0024595E"/>
    <w:rsid w:val="00251E4F"/>
    <w:rsid w:val="0025626D"/>
    <w:rsid w:val="0027491F"/>
    <w:rsid w:val="002A6924"/>
    <w:rsid w:val="002D5A15"/>
    <w:rsid w:val="00314E95"/>
    <w:rsid w:val="00323768"/>
    <w:rsid w:val="00352AB9"/>
    <w:rsid w:val="003561C5"/>
    <w:rsid w:val="00372431"/>
    <w:rsid w:val="00376190"/>
    <w:rsid w:val="00390C1C"/>
    <w:rsid w:val="003A07CF"/>
    <w:rsid w:val="003B5E93"/>
    <w:rsid w:val="003B6FF8"/>
    <w:rsid w:val="003C5B90"/>
    <w:rsid w:val="003C5DD3"/>
    <w:rsid w:val="003E4681"/>
    <w:rsid w:val="00411B04"/>
    <w:rsid w:val="00442379"/>
    <w:rsid w:val="004646B3"/>
    <w:rsid w:val="00477AB5"/>
    <w:rsid w:val="00487DF4"/>
    <w:rsid w:val="0049719F"/>
    <w:rsid w:val="004B7A91"/>
    <w:rsid w:val="004C1DF7"/>
    <w:rsid w:val="004C2FF3"/>
    <w:rsid w:val="004C7996"/>
    <w:rsid w:val="004C7B38"/>
    <w:rsid w:val="004D170A"/>
    <w:rsid w:val="004D3B64"/>
    <w:rsid w:val="0053570F"/>
    <w:rsid w:val="0056604D"/>
    <w:rsid w:val="005662A3"/>
    <w:rsid w:val="00572C8B"/>
    <w:rsid w:val="00592EE8"/>
    <w:rsid w:val="00596BC1"/>
    <w:rsid w:val="005A23C1"/>
    <w:rsid w:val="005C44A2"/>
    <w:rsid w:val="00600811"/>
    <w:rsid w:val="00604224"/>
    <w:rsid w:val="00610992"/>
    <w:rsid w:val="00614630"/>
    <w:rsid w:val="00621F74"/>
    <w:rsid w:val="006341D5"/>
    <w:rsid w:val="006455BF"/>
    <w:rsid w:val="00646BD4"/>
    <w:rsid w:val="006B63C9"/>
    <w:rsid w:val="006C11FD"/>
    <w:rsid w:val="006F03B0"/>
    <w:rsid w:val="006F2736"/>
    <w:rsid w:val="006F53C2"/>
    <w:rsid w:val="006F6BA8"/>
    <w:rsid w:val="007036A7"/>
    <w:rsid w:val="0070466E"/>
    <w:rsid w:val="00775086"/>
    <w:rsid w:val="007D7EB2"/>
    <w:rsid w:val="007F13AD"/>
    <w:rsid w:val="007F76A3"/>
    <w:rsid w:val="008002D3"/>
    <w:rsid w:val="00841514"/>
    <w:rsid w:val="00854DD5"/>
    <w:rsid w:val="00882C96"/>
    <w:rsid w:val="008A0737"/>
    <w:rsid w:val="008C0002"/>
    <w:rsid w:val="008C62AC"/>
    <w:rsid w:val="008C6D48"/>
    <w:rsid w:val="008E4829"/>
    <w:rsid w:val="0090662C"/>
    <w:rsid w:val="00911D30"/>
    <w:rsid w:val="00921EA9"/>
    <w:rsid w:val="009266F4"/>
    <w:rsid w:val="00953FBE"/>
    <w:rsid w:val="00971A0C"/>
    <w:rsid w:val="00972CBB"/>
    <w:rsid w:val="009A06A8"/>
    <w:rsid w:val="009A583E"/>
    <w:rsid w:val="009B2255"/>
    <w:rsid w:val="009C418B"/>
    <w:rsid w:val="009D048C"/>
    <w:rsid w:val="009E137A"/>
    <w:rsid w:val="009E1692"/>
    <w:rsid w:val="009E6616"/>
    <w:rsid w:val="009F5B0C"/>
    <w:rsid w:val="00A14C36"/>
    <w:rsid w:val="00A229B6"/>
    <w:rsid w:val="00A25DF4"/>
    <w:rsid w:val="00A379A0"/>
    <w:rsid w:val="00A436C3"/>
    <w:rsid w:val="00A46781"/>
    <w:rsid w:val="00A54F7E"/>
    <w:rsid w:val="00AB4D24"/>
    <w:rsid w:val="00AB6C61"/>
    <w:rsid w:val="00AD46D4"/>
    <w:rsid w:val="00AD755D"/>
    <w:rsid w:val="00AE4DE0"/>
    <w:rsid w:val="00B87917"/>
    <w:rsid w:val="00B92B11"/>
    <w:rsid w:val="00BC4FE2"/>
    <w:rsid w:val="00C31FE5"/>
    <w:rsid w:val="00C70D48"/>
    <w:rsid w:val="00CA2D61"/>
    <w:rsid w:val="00CB052D"/>
    <w:rsid w:val="00CB3C46"/>
    <w:rsid w:val="00CE0503"/>
    <w:rsid w:val="00CE3353"/>
    <w:rsid w:val="00CF4D4B"/>
    <w:rsid w:val="00D07210"/>
    <w:rsid w:val="00D2002C"/>
    <w:rsid w:val="00D33B89"/>
    <w:rsid w:val="00D44168"/>
    <w:rsid w:val="00D71FC3"/>
    <w:rsid w:val="00D77969"/>
    <w:rsid w:val="00D86D64"/>
    <w:rsid w:val="00D876C6"/>
    <w:rsid w:val="00DA4C07"/>
    <w:rsid w:val="00DA5737"/>
    <w:rsid w:val="00DE4430"/>
    <w:rsid w:val="00E00905"/>
    <w:rsid w:val="00E02587"/>
    <w:rsid w:val="00E46B3B"/>
    <w:rsid w:val="00E52F41"/>
    <w:rsid w:val="00E56F54"/>
    <w:rsid w:val="00E6443C"/>
    <w:rsid w:val="00E66C27"/>
    <w:rsid w:val="00EA3084"/>
    <w:rsid w:val="00EB72EC"/>
    <w:rsid w:val="00F20E9D"/>
    <w:rsid w:val="00F2247C"/>
    <w:rsid w:val="00F22A2B"/>
    <w:rsid w:val="00F3309A"/>
    <w:rsid w:val="00F42470"/>
    <w:rsid w:val="00F50F0A"/>
    <w:rsid w:val="00F57429"/>
    <w:rsid w:val="00F73377"/>
    <w:rsid w:val="00F939C8"/>
    <w:rsid w:val="00FA6ED7"/>
    <w:rsid w:val="00FD2F26"/>
    <w:rsid w:val="00FE7541"/>
    <w:rsid w:val="00FE7C6B"/>
    <w:rsid w:val="00FF38D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675D1"/>
  <w15:docId w15:val="{A1B8D6EC-F18B-4616-A546-1B58BD79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5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3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53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2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2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24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rsid w:val="00B879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B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89E658643D448BB5B1A716445C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0DEF-1F17-41DA-8AA1-06B87C10AC6C}"/>
      </w:docPartPr>
      <w:docPartBody>
        <w:p w:rsidR="00A34E4A" w:rsidRDefault="001247C1" w:rsidP="001247C1">
          <w:pPr>
            <w:pStyle w:val="6589E658643D448BB5B1A716445C0B8C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C1"/>
    <w:rsid w:val="001247C1"/>
    <w:rsid w:val="00A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9E658643D448BB5B1A716445C0B8C">
    <w:name w:val="6589E658643D448BB5B1A716445C0B8C"/>
    <w:rsid w:val="0012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Wernersson</dc:creator>
  <cp:lastModifiedBy>Emma Nilsson</cp:lastModifiedBy>
  <cp:revision>2</cp:revision>
  <cp:lastPrinted>2023-05-04T12:07:00Z</cp:lastPrinted>
  <dcterms:created xsi:type="dcterms:W3CDTF">2023-12-01T12:36:00Z</dcterms:created>
  <dcterms:modified xsi:type="dcterms:W3CDTF">2023-12-01T12:36:00Z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