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40" w:rsidRDefault="00ED4040">
      <w:r>
        <w:t xml:space="preserve">Schemat finns på </w:t>
      </w:r>
      <w:proofErr w:type="spellStart"/>
      <w:r>
        <w:t>Time</w:t>
      </w:r>
      <w:proofErr w:type="spellEnd"/>
      <w:r>
        <w:t xml:space="preserve"> Edit</w:t>
      </w:r>
    </w:p>
    <w:p w:rsidR="00ED4040" w:rsidRDefault="00ED4040">
      <w:hyperlink r:id="rId4" w:history="1">
        <w:r w:rsidRPr="00042BF5">
          <w:rPr>
            <w:rStyle w:val="Hyperlnk"/>
          </w:rPr>
          <w:t>https://cloud.timeed</w:t>
        </w:r>
        <w:r w:rsidRPr="00042BF5">
          <w:rPr>
            <w:rStyle w:val="Hyperlnk"/>
          </w:rPr>
          <w:t>i</w:t>
        </w:r>
        <w:r w:rsidRPr="00042BF5">
          <w:rPr>
            <w:rStyle w:val="Hyperlnk"/>
          </w:rPr>
          <w:t>t.net/slu/web/stud2/ri165v6y55Y475QYQZQ7761XZY03Qw7.html</w:t>
        </w:r>
      </w:hyperlink>
    </w:p>
    <w:p w:rsidR="00ED4040" w:rsidRDefault="00ED4040">
      <w:bookmarkStart w:id="0" w:name="_GoBack"/>
      <w:bookmarkEnd w:id="0"/>
    </w:p>
    <w:sectPr w:rsidR="00ED4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22"/>
    <w:rsid w:val="00680622"/>
    <w:rsid w:val="007069CE"/>
    <w:rsid w:val="00E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D1A2"/>
  <w15:chartTrackingRefBased/>
  <w15:docId w15:val="{A44CB94B-0AEF-4CD6-A355-806BD66F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404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D4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slu/web/stud2/ri165v6y55Y475QYQZQ7761XZY03Qw7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169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Kågström</dc:creator>
  <cp:keywords/>
  <dc:description/>
  <cp:lastModifiedBy>Mari Kågström</cp:lastModifiedBy>
  <cp:revision>2</cp:revision>
  <dcterms:created xsi:type="dcterms:W3CDTF">2023-11-09T10:11:00Z</dcterms:created>
  <dcterms:modified xsi:type="dcterms:W3CDTF">2023-11-09T10:16:00Z</dcterms:modified>
</cp:coreProperties>
</file>